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"/>
        <w:gridCol w:w="209"/>
        <w:gridCol w:w="4144"/>
        <w:gridCol w:w="2070"/>
        <w:gridCol w:w="2223"/>
      </w:tblGrid>
      <w:tr w:rsidR="00290BE0" w:rsidTr="004542D2">
        <w:tc>
          <w:tcPr>
            <w:tcW w:w="9571" w:type="dxa"/>
            <w:gridSpan w:val="5"/>
          </w:tcPr>
          <w:p w:rsidR="00290BE0" w:rsidRPr="00441AF5" w:rsidRDefault="00290BE0" w:rsidP="00290BE0">
            <w:pPr>
              <w:pStyle w:val="Corpodetexto3"/>
              <w:jc w:val="center"/>
              <w:rPr>
                <w:rFonts w:cs="Arial"/>
                <w:b/>
                <w:sz w:val="32"/>
                <w:szCs w:val="32"/>
              </w:rPr>
            </w:pPr>
            <w:r w:rsidRPr="00441AF5">
              <w:rPr>
                <w:rFonts w:cs="Arial"/>
                <w:b/>
                <w:sz w:val="32"/>
                <w:szCs w:val="32"/>
              </w:rPr>
              <w:t>COMISSÃO DE EDUCAÇÃO E SAÚDE - CES</w:t>
            </w:r>
          </w:p>
          <w:p w:rsidR="00290BE0" w:rsidRPr="00441AF5" w:rsidRDefault="00290BE0" w:rsidP="00290BE0">
            <w:pPr>
              <w:pStyle w:val="Corpodetexto3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5F4289" w:rsidTr="004542D2">
        <w:tc>
          <w:tcPr>
            <w:tcW w:w="9571" w:type="dxa"/>
            <w:gridSpan w:val="5"/>
          </w:tcPr>
          <w:p w:rsidR="005F4289" w:rsidRDefault="00B4278F" w:rsidP="00E90CCE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RESULTADO DE </w:t>
            </w:r>
            <w:r w:rsidR="005F4289">
              <w:rPr>
                <w:rFonts w:cs="Arial"/>
                <w:b/>
                <w:sz w:val="28"/>
                <w:szCs w:val="28"/>
              </w:rPr>
              <w:t xml:space="preserve">PAUTA DA </w:t>
            </w:r>
            <w:r w:rsidR="006B2AFF">
              <w:rPr>
                <w:rFonts w:cs="Arial"/>
                <w:b/>
                <w:sz w:val="28"/>
                <w:szCs w:val="28"/>
              </w:rPr>
              <w:t>1</w:t>
            </w:r>
            <w:r w:rsidR="005F4289">
              <w:rPr>
                <w:rFonts w:cs="Arial"/>
                <w:b/>
                <w:sz w:val="28"/>
                <w:szCs w:val="28"/>
              </w:rPr>
              <w:t xml:space="preserve">ª </w:t>
            </w:r>
            <w:r w:rsidR="005F4289" w:rsidRPr="007E391F">
              <w:rPr>
                <w:rFonts w:cs="Arial"/>
                <w:b/>
                <w:sz w:val="28"/>
                <w:szCs w:val="28"/>
              </w:rPr>
              <w:t>REUNIÃO</w:t>
            </w:r>
            <w:r w:rsidR="005F4289" w:rsidRPr="002B018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F4289">
              <w:rPr>
                <w:rFonts w:cs="Arial"/>
                <w:b/>
                <w:sz w:val="28"/>
                <w:szCs w:val="28"/>
              </w:rPr>
              <w:t>ORDINÁRIA DA</w:t>
            </w:r>
          </w:p>
          <w:p w:rsidR="005F4289" w:rsidRDefault="006B2AFF" w:rsidP="00E90CCE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5F4289">
              <w:rPr>
                <w:rFonts w:cs="Arial"/>
                <w:b/>
                <w:sz w:val="28"/>
                <w:szCs w:val="28"/>
              </w:rPr>
              <w:t>ª</w:t>
            </w:r>
            <w:r w:rsidR="005F4289" w:rsidRPr="002B018A">
              <w:rPr>
                <w:rFonts w:cs="Arial"/>
                <w:b/>
                <w:sz w:val="28"/>
                <w:szCs w:val="28"/>
              </w:rPr>
              <w:t xml:space="preserve"> SESSÃO LEGISLATIVA DA </w:t>
            </w:r>
            <w:r>
              <w:rPr>
                <w:rFonts w:cs="Arial"/>
                <w:b/>
                <w:sz w:val="28"/>
                <w:szCs w:val="28"/>
              </w:rPr>
              <w:t>6</w:t>
            </w:r>
            <w:r w:rsidR="005F4289">
              <w:rPr>
                <w:rFonts w:cs="Arial"/>
                <w:b/>
                <w:sz w:val="28"/>
                <w:szCs w:val="28"/>
              </w:rPr>
              <w:t>ª</w:t>
            </w:r>
            <w:r w:rsidR="005F4289" w:rsidRPr="002B018A">
              <w:rPr>
                <w:rFonts w:cs="Arial"/>
                <w:b/>
                <w:sz w:val="28"/>
                <w:szCs w:val="28"/>
              </w:rPr>
              <w:t xml:space="preserve"> LEGISLATURA DA</w:t>
            </w:r>
          </w:p>
          <w:p w:rsidR="005F4289" w:rsidRDefault="005F4289" w:rsidP="00E90CCE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 w:rsidRPr="002B018A">
              <w:rPr>
                <w:rFonts w:cs="Arial"/>
                <w:b/>
                <w:sz w:val="28"/>
                <w:szCs w:val="28"/>
              </w:rPr>
              <w:t>CÂMARA LEGISLATIVA DO DISTRITO FEDERAL</w:t>
            </w:r>
          </w:p>
        </w:tc>
      </w:tr>
      <w:tr w:rsidR="005F4289" w:rsidTr="00F42659">
        <w:tc>
          <w:tcPr>
            <w:tcW w:w="925" w:type="dxa"/>
          </w:tcPr>
          <w:p w:rsidR="005F4289" w:rsidRDefault="005F4289" w:rsidP="00E90C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353" w:type="dxa"/>
            <w:gridSpan w:val="2"/>
          </w:tcPr>
          <w:p w:rsidR="005F4289" w:rsidRDefault="005F4289" w:rsidP="00E90C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F4289" w:rsidRDefault="005F4289" w:rsidP="00E90C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5F4289" w:rsidRDefault="005F4289" w:rsidP="00E90C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</w:tr>
      <w:tr w:rsidR="009D19F7" w:rsidTr="00E46279">
        <w:tc>
          <w:tcPr>
            <w:tcW w:w="1134" w:type="dxa"/>
            <w:gridSpan w:val="2"/>
          </w:tcPr>
          <w:p w:rsidR="009D19F7" w:rsidRDefault="009D19F7" w:rsidP="00E90C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Local: </w:t>
            </w:r>
          </w:p>
        </w:tc>
        <w:tc>
          <w:tcPr>
            <w:tcW w:w="8437" w:type="dxa"/>
            <w:gridSpan w:val="3"/>
          </w:tcPr>
          <w:p w:rsidR="009D19F7" w:rsidRDefault="009D19F7" w:rsidP="009A0540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na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Sala de Reunião d</w:t>
            </w:r>
            <w:r w:rsidR="009A0540">
              <w:rPr>
                <w:rFonts w:cs="Arial"/>
                <w:b/>
                <w:sz w:val="28"/>
                <w:szCs w:val="28"/>
              </w:rPr>
              <w:t>a</w:t>
            </w:r>
            <w:r>
              <w:rPr>
                <w:rFonts w:cs="Arial"/>
                <w:b/>
                <w:sz w:val="28"/>
                <w:szCs w:val="28"/>
              </w:rPr>
              <w:t xml:space="preserve">s </w:t>
            </w:r>
            <w:r w:rsidR="009A0540">
              <w:rPr>
                <w:rFonts w:cs="Arial"/>
                <w:b/>
                <w:sz w:val="28"/>
                <w:szCs w:val="28"/>
              </w:rPr>
              <w:t>Comissões</w:t>
            </w:r>
          </w:p>
        </w:tc>
      </w:tr>
      <w:tr w:rsidR="005F4289" w:rsidTr="00E46279">
        <w:tc>
          <w:tcPr>
            <w:tcW w:w="1134" w:type="dxa"/>
            <w:gridSpan w:val="2"/>
          </w:tcPr>
          <w:p w:rsidR="005F4289" w:rsidRDefault="005F4289" w:rsidP="00E90CC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Data:</w:t>
            </w:r>
          </w:p>
        </w:tc>
        <w:tc>
          <w:tcPr>
            <w:tcW w:w="8437" w:type="dxa"/>
            <w:gridSpan w:val="3"/>
          </w:tcPr>
          <w:p w:rsidR="005F4289" w:rsidRDefault="005F4289" w:rsidP="00A26243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realizada no dia </w:t>
            </w:r>
            <w:r w:rsidR="00AE5C79">
              <w:rPr>
                <w:rFonts w:cs="Arial"/>
                <w:b/>
                <w:sz w:val="28"/>
                <w:szCs w:val="28"/>
              </w:rPr>
              <w:t>1</w:t>
            </w:r>
            <w:r w:rsidR="00712916">
              <w:rPr>
                <w:rFonts w:cs="Arial"/>
                <w:b/>
                <w:sz w:val="28"/>
                <w:szCs w:val="28"/>
              </w:rPr>
              <w:t>5</w:t>
            </w:r>
            <w:r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DE76E3">
              <w:rPr>
                <w:rFonts w:cs="Arial"/>
                <w:b/>
                <w:sz w:val="28"/>
                <w:szCs w:val="28"/>
              </w:rPr>
              <w:t>março</w:t>
            </w:r>
            <w:r>
              <w:rPr>
                <w:rFonts w:cs="Arial"/>
                <w:b/>
                <w:sz w:val="28"/>
                <w:szCs w:val="28"/>
              </w:rPr>
              <w:t xml:space="preserve"> de 201</w:t>
            </w:r>
            <w:r w:rsidR="001B7A92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 xml:space="preserve">, às </w:t>
            </w:r>
            <w:r w:rsidR="00A26243">
              <w:rPr>
                <w:rFonts w:cs="Arial"/>
                <w:b/>
                <w:sz w:val="28"/>
                <w:szCs w:val="28"/>
              </w:rPr>
              <w:t>09</w:t>
            </w:r>
            <w:r w:rsidR="00F47021">
              <w:rPr>
                <w:rFonts w:cs="Arial"/>
                <w:b/>
                <w:sz w:val="28"/>
                <w:szCs w:val="28"/>
              </w:rPr>
              <w:t>h</w:t>
            </w:r>
          </w:p>
        </w:tc>
      </w:tr>
      <w:tr w:rsidR="0078755C" w:rsidTr="00F42659">
        <w:tc>
          <w:tcPr>
            <w:tcW w:w="925" w:type="dxa"/>
          </w:tcPr>
          <w:p w:rsidR="00290BE0" w:rsidRDefault="00290BE0" w:rsidP="00190E7C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353" w:type="dxa"/>
            <w:gridSpan w:val="2"/>
          </w:tcPr>
          <w:p w:rsidR="00290BE0" w:rsidRDefault="00290BE0" w:rsidP="00190E7C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0BE0" w:rsidRDefault="00290BE0" w:rsidP="00190E7C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290BE0" w:rsidRDefault="00290BE0" w:rsidP="00190E7C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</w:p>
        </w:tc>
      </w:tr>
      <w:tr w:rsidR="00146A04" w:rsidRPr="00441AF5" w:rsidTr="00F42659">
        <w:tc>
          <w:tcPr>
            <w:tcW w:w="925" w:type="dxa"/>
          </w:tcPr>
          <w:p w:rsidR="00146A04" w:rsidRPr="00441AF5" w:rsidRDefault="00146A04" w:rsidP="00190E7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441AF5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646" w:type="dxa"/>
            <w:gridSpan w:val="4"/>
          </w:tcPr>
          <w:p w:rsidR="00146A04" w:rsidRPr="00B4278F" w:rsidRDefault="00146A04" w:rsidP="008A109E">
            <w:pPr>
              <w:pStyle w:val="Corpodetexto3"/>
              <w:rPr>
                <w:rFonts w:cs="Arial"/>
                <w:szCs w:val="24"/>
              </w:rPr>
            </w:pPr>
            <w:r w:rsidRPr="00B4278F">
              <w:rPr>
                <w:rFonts w:cs="Arial"/>
                <w:szCs w:val="24"/>
              </w:rPr>
              <w:t>Leitura e aprovação das Atas da 2ª Reunião Extraordinária</w:t>
            </w:r>
            <w:r w:rsidR="00A56B48" w:rsidRPr="00B4278F">
              <w:rPr>
                <w:rFonts w:cs="Arial"/>
                <w:szCs w:val="24"/>
              </w:rPr>
              <w:t>,</w:t>
            </w:r>
            <w:r w:rsidRPr="00B4278F">
              <w:rPr>
                <w:rFonts w:cs="Arial"/>
                <w:szCs w:val="24"/>
              </w:rPr>
              <w:t xml:space="preserve"> da 1ª</w:t>
            </w:r>
            <w:r w:rsidR="009A0540" w:rsidRPr="00B4278F">
              <w:rPr>
                <w:rFonts w:cs="Arial"/>
                <w:szCs w:val="24"/>
              </w:rPr>
              <w:t>,</w:t>
            </w:r>
            <w:r w:rsidR="002C3AFF" w:rsidRPr="00B4278F">
              <w:rPr>
                <w:rFonts w:cs="Arial"/>
                <w:szCs w:val="24"/>
              </w:rPr>
              <w:t xml:space="preserve"> 2ª</w:t>
            </w:r>
            <w:r w:rsidR="00102B8F" w:rsidRPr="00B4278F">
              <w:rPr>
                <w:rFonts w:cs="Arial"/>
                <w:szCs w:val="24"/>
              </w:rPr>
              <w:t>,</w:t>
            </w:r>
            <w:r w:rsidR="009A0540" w:rsidRPr="00B4278F">
              <w:rPr>
                <w:rFonts w:cs="Arial"/>
                <w:szCs w:val="24"/>
              </w:rPr>
              <w:t xml:space="preserve"> 3ª</w:t>
            </w:r>
            <w:r w:rsidR="00D176D9" w:rsidRPr="00B4278F">
              <w:rPr>
                <w:rFonts w:cs="Arial"/>
                <w:szCs w:val="24"/>
              </w:rPr>
              <w:t>,</w:t>
            </w:r>
            <w:r w:rsidR="00102B8F" w:rsidRPr="00B4278F">
              <w:rPr>
                <w:rFonts w:cs="Arial"/>
                <w:szCs w:val="24"/>
              </w:rPr>
              <w:t xml:space="preserve"> 4ª</w:t>
            </w:r>
            <w:r w:rsidR="00235472" w:rsidRPr="00B4278F">
              <w:rPr>
                <w:rFonts w:cs="Arial"/>
                <w:szCs w:val="24"/>
              </w:rPr>
              <w:t>,</w:t>
            </w:r>
            <w:r w:rsidR="00D176D9" w:rsidRPr="00B4278F">
              <w:rPr>
                <w:rFonts w:cs="Arial"/>
                <w:szCs w:val="24"/>
              </w:rPr>
              <w:t xml:space="preserve"> 5ª</w:t>
            </w:r>
            <w:r w:rsidR="00235472" w:rsidRPr="00B4278F">
              <w:rPr>
                <w:rFonts w:cs="Arial"/>
                <w:szCs w:val="24"/>
              </w:rPr>
              <w:t xml:space="preserve"> e 6ª</w:t>
            </w:r>
            <w:r w:rsidR="00102B8F" w:rsidRPr="00B4278F">
              <w:rPr>
                <w:rFonts w:cs="Arial"/>
                <w:szCs w:val="24"/>
              </w:rPr>
              <w:t xml:space="preserve"> </w:t>
            </w:r>
            <w:r w:rsidRPr="00B4278F">
              <w:rPr>
                <w:rFonts w:cs="Arial"/>
                <w:szCs w:val="24"/>
              </w:rPr>
              <w:t>Reuni</w:t>
            </w:r>
            <w:r w:rsidR="002C3AFF" w:rsidRPr="00B4278F">
              <w:rPr>
                <w:rFonts w:cs="Arial"/>
                <w:szCs w:val="24"/>
              </w:rPr>
              <w:t>ões</w:t>
            </w:r>
            <w:r w:rsidRPr="00B4278F">
              <w:rPr>
                <w:rFonts w:cs="Arial"/>
                <w:szCs w:val="24"/>
              </w:rPr>
              <w:t xml:space="preserve"> Extraordinária</w:t>
            </w:r>
            <w:r w:rsidR="002C3AFF" w:rsidRPr="00B4278F">
              <w:rPr>
                <w:rFonts w:cs="Arial"/>
                <w:szCs w:val="24"/>
              </w:rPr>
              <w:t>s</w:t>
            </w:r>
            <w:r w:rsidR="006E1C20" w:rsidRPr="00B4278F">
              <w:rPr>
                <w:rFonts w:cs="Arial"/>
                <w:szCs w:val="24"/>
              </w:rPr>
              <w:t>,</w:t>
            </w:r>
            <w:r w:rsidR="00A56B48" w:rsidRPr="00B4278F">
              <w:rPr>
                <w:rFonts w:cs="Arial"/>
                <w:szCs w:val="24"/>
              </w:rPr>
              <w:t xml:space="preserve"> da</w:t>
            </w:r>
            <w:r w:rsidR="00DA2D10" w:rsidRPr="00B4278F">
              <w:rPr>
                <w:rFonts w:cs="Arial"/>
                <w:szCs w:val="24"/>
              </w:rPr>
              <w:t>s</w:t>
            </w:r>
            <w:r w:rsidR="00A56B48" w:rsidRPr="00B4278F">
              <w:rPr>
                <w:rFonts w:cs="Arial"/>
                <w:szCs w:val="24"/>
              </w:rPr>
              <w:t xml:space="preserve"> 1ª</w:t>
            </w:r>
            <w:r w:rsidR="006465CC" w:rsidRPr="00B4278F">
              <w:rPr>
                <w:rFonts w:cs="Arial"/>
                <w:szCs w:val="24"/>
              </w:rPr>
              <w:t>,</w:t>
            </w:r>
            <w:r w:rsidR="00DA2D10" w:rsidRPr="00B4278F">
              <w:rPr>
                <w:rFonts w:cs="Arial"/>
                <w:szCs w:val="24"/>
              </w:rPr>
              <w:t xml:space="preserve"> 2ª</w:t>
            </w:r>
            <w:r w:rsidR="002C3AFF" w:rsidRPr="00B4278F">
              <w:rPr>
                <w:rFonts w:cs="Arial"/>
                <w:szCs w:val="24"/>
              </w:rPr>
              <w:t>,</w:t>
            </w:r>
            <w:r w:rsidR="006465CC" w:rsidRPr="00B4278F">
              <w:rPr>
                <w:rFonts w:cs="Arial"/>
                <w:szCs w:val="24"/>
              </w:rPr>
              <w:t xml:space="preserve"> 3ª</w:t>
            </w:r>
            <w:r w:rsidR="00B8665D" w:rsidRPr="00B4278F">
              <w:rPr>
                <w:rFonts w:cs="Arial"/>
                <w:szCs w:val="24"/>
              </w:rPr>
              <w:t>,</w:t>
            </w:r>
            <w:r w:rsidR="002C3AFF" w:rsidRPr="00B4278F">
              <w:rPr>
                <w:rFonts w:cs="Arial"/>
                <w:szCs w:val="24"/>
              </w:rPr>
              <w:t xml:space="preserve"> 4ª</w:t>
            </w:r>
            <w:r w:rsidR="00ED131E" w:rsidRPr="00B4278F">
              <w:rPr>
                <w:rFonts w:cs="Arial"/>
                <w:szCs w:val="24"/>
              </w:rPr>
              <w:t xml:space="preserve">, </w:t>
            </w:r>
            <w:r w:rsidR="00B8665D" w:rsidRPr="00B4278F">
              <w:rPr>
                <w:rFonts w:cs="Arial"/>
                <w:szCs w:val="24"/>
              </w:rPr>
              <w:t>5ª</w:t>
            </w:r>
            <w:r w:rsidR="00ED131E" w:rsidRPr="00B4278F">
              <w:rPr>
                <w:rFonts w:cs="Arial"/>
                <w:szCs w:val="24"/>
              </w:rPr>
              <w:t xml:space="preserve"> e 6ª</w:t>
            </w:r>
            <w:r w:rsidR="00A56B48" w:rsidRPr="00B4278F">
              <w:rPr>
                <w:rFonts w:cs="Arial"/>
                <w:szCs w:val="24"/>
              </w:rPr>
              <w:t xml:space="preserve"> Reuni</w:t>
            </w:r>
            <w:r w:rsidR="00DA2D10" w:rsidRPr="00B4278F">
              <w:rPr>
                <w:rFonts w:cs="Arial"/>
                <w:szCs w:val="24"/>
              </w:rPr>
              <w:t>ões</w:t>
            </w:r>
            <w:r w:rsidR="00A56B48" w:rsidRPr="00B4278F">
              <w:rPr>
                <w:rFonts w:cs="Arial"/>
                <w:szCs w:val="24"/>
              </w:rPr>
              <w:t xml:space="preserve"> Ordinária</w:t>
            </w:r>
            <w:r w:rsidR="00DA2D10" w:rsidRPr="00B4278F">
              <w:rPr>
                <w:rFonts w:cs="Arial"/>
                <w:szCs w:val="24"/>
              </w:rPr>
              <w:t>s</w:t>
            </w:r>
            <w:r w:rsidR="00712916" w:rsidRPr="00712916">
              <w:rPr>
                <w:rFonts w:cs="Arial"/>
                <w:szCs w:val="24"/>
              </w:rPr>
              <w:t xml:space="preserve"> e da 1ª da Reunião Extraordinária</w:t>
            </w:r>
            <w:r w:rsidR="00A56B48" w:rsidRPr="00712916">
              <w:rPr>
                <w:rFonts w:cs="Arial"/>
                <w:szCs w:val="24"/>
              </w:rPr>
              <w:t xml:space="preserve"> </w:t>
            </w:r>
            <w:r w:rsidRPr="00B4278F">
              <w:rPr>
                <w:rFonts w:cs="Arial"/>
                <w:szCs w:val="24"/>
              </w:rPr>
              <w:t>da CES, realizadas respectivamente em 27/10/09</w:t>
            </w:r>
            <w:r w:rsidR="00A56B48" w:rsidRPr="00B4278F">
              <w:rPr>
                <w:rFonts w:cs="Arial"/>
                <w:szCs w:val="24"/>
              </w:rPr>
              <w:t>,</w:t>
            </w:r>
            <w:r w:rsidRPr="00B4278F">
              <w:rPr>
                <w:rFonts w:cs="Arial"/>
                <w:szCs w:val="24"/>
              </w:rPr>
              <w:t xml:space="preserve"> 24/03/10</w:t>
            </w:r>
            <w:r w:rsidR="00DA2D10" w:rsidRPr="00B4278F">
              <w:rPr>
                <w:rFonts w:cs="Arial"/>
                <w:szCs w:val="24"/>
              </w:rPr>
              <w:t>,</w:t>
            </w:r>
            <w:r w:rsidR="006465CC" w:rsidRPr="00B4278F">
              <w:rPr>
                <w:rFonts w:cs="Arial"/>
                <w:szCs w:val="24"/>
              </w:rPr>
              <w:t xml:space="preserve"> </w:t>
            </w:r>
            <w:r w:rsidR="002C3AFF" w:rsidRPr="00B4278F">
              <w:rPr>
                <w:rFonts w:cs="Arial"/>
                <w:szCs w:val="24"/>
              </w:rPr>
              <w:t xml:space="preserve">1º/09/10, </w:t>
            </w:r>
            <w:r w:rsidR="009A0540" w:rsidRPr="00B4278F">
              <w:rPr>
                <w:rFonts w:cs="Arial"/>
                <w:szCs w:val="24"/>
              </w:rPr>
              <w:t xml:space="preserve">27/10/10, </w:t>
            </w:r>
            <w:r w:rsidR="00102B8F" w:rsidRPr="00B4278F">
              <w:rPr>
                <w:rFonts w:cs="Arial"/>
                <w:szCs w:val="24"/>
              </w:rPr>
              <w:t xml:space="preserve">17/11/10, </w:t>
            </w:r>
            <w:r w:rsidR="00D176D9" w:rsidRPr="00B4278F">
              <w:rPr>
                <w:rFonts w:cs="Arial"/>
                <w:szCs w:val="24"/>
              </w:rPr>
              <w:t xml:space="preserve">18/11/10, </w:t>
            </w:r>
            <w:r w:rsidR="00235472" w:rsidRPr="00B4278F">
              <w:rPr>
                <w:rFonts w:cs="Arial"/>
                <w:szCs w:val="24"/>
              </w:rPr>
              <w:t xml:space="preserve">07/12/10, </w:t>
            </w:r>
            <w:r w:rsidR="00A56B48" w:rsidRPr="00B4278F">
              <w:rPr>
                <w:rFonts w:cs="Arial"/>
                <w:szCs w:val="24"/>
              </w:rPr>
              <w:t>0</w:t>
            </w:r>
            <w:r w:rsidR="003D3F6A" w:rsidRPr="00B4278F">
              <w:rPr>
                <w:rFonts w:cs="Arial"/>
                <w:szCs w:val="24"/>
              </w:rPr>
              <w:t>9</w:t>
            </w:r>
            <w:r w:rsidR="00A56B48" w:rsidRPr="00B4278F">
              <w:rPr>
                <w:rFonts w:cs="Arial"/>
                <w:szCs w:val="24"/>
              </w:rPr>
              <w:t>/06/10</w:t>
            </w:r>
            <w:r w:rsidR="006465CC" w:rsidRPr="00B4278F">
              <w:rPr>
                <w:rFonts w:cs="Arial"/>
                <w:szCs w:val="24"/>
              </w:rPr>
              <w:t>,</w:t>
            </w:r>
            <w:r w:rsidR="00DA2D10" w:rsidRPr="00B4278F">
              <w:rPr>
                <w:rFonts w:cs="Arial"/>
                <w:szCs w:val="24"/>
              </w:rPr>
              <w:t xml:space="preserve"> 23/06/10</w:t>
            </w:r>
            <w:r w:rsidR="006E1C20" w:rsidRPr="00B4278F">
              <w:rPr>
                <w:rFonts w:cs="Arial"/>
                <w:szCs w:val="24"/>
              </w:rPr>
              <w:t>,</w:t>
            </w:r>
            <w:r w:rsidR="006465CC" w:rsidRPr="00B4278F">
              <w:rPr>
                <w:rFonts w:cs="Arial"/>
                <w:szCs w:val="24"/>
              </w:rPr>
              <w:t xml:space="preserve"> 11/08/10</w:t>
            </w:r>
            <w:r w:rsidR="00B8665D" w:rsidRPr="00B4278F">
              <w:rPr>
                <w:rFonts w:cs="Arial"/>
                <w:szCs w:val="24"/>
              </w:rPr>
              <w:t>,</w:t>
            </w:r>
            <w:r w:rsidR="006E1C20" w:rsidRPr="00B4278F">
              <w:rPr>
                <w:rFonts w:cs="Arial"/>
                <w:szCs w:val="24"/>
              </w:rPr>
              <w:t xml:space="preserve"> </w:t>
            </w:r>
            <w:r w:rsidR="002C3AFF" w:rsidRPr="00B4278F">
              <w:rPr>
                <w:rFonts w:cs="Arial"/>
                <w:szCs w:val="24"/>
              </w:rPr>
              <w:t>20/10/2010</w:t>
            </w:r>
            <w:r w:rsidR="00ED131E" w:rsidRPr="00B4278F">
              <w:rPr>
                <w:rFonts w:cs="Arial"/>
                <w:szCs w:val="24"/>
              </w:rPr>
              <w:t>,</w:t>
            </w:r>
            <w:r w:rsidR="00B8665D" w:rsidRPr="00B4278F">
              <w:rPr>
                <w:rFonts w:cs="Arial"/>
                <w:szCs w:val="24"/>
              </w:rPr>
              <w:t xml:space="preserve"> 10/11/10</w:t>
            </w:r>
            <w:r w:rsidR="00712916">
              <w:rPr>
                <w:rFonts w:cs="Arial"/>
                <w:szCs w:val="24"/>
              </w:rPr>
              <w:t>,</w:t>
            </w:r>
            <w:r w:rsidR="00ED131E" w:rsidRPr="00B4278F">
              <w:rPr>
                <w:rFonts w:cs="Arial"/>
                <w:szCs w:val="24"/>
              </w:rPr>
              <w:t xml:space="preserve"> 24/11/10</w:t>
            </w:r>
            <w:r w:rsidR="00712916">
              <w:rPr>
                <w:rFonts w:cs="Arial"/>
                <w:szCs w:val="24"/>
              </w:rPr>
              <w:t xml:space="preserve"> e 1º/03/1</w:t>
            </w:r>
            <w:r w:rsidR="00AE58C4">
              <w:rPr>
                <w:rFonts w:cs="Arial"/>
                <w:szCs w:val="24"/>
              </w:rPr>
              <w:t>1</w:t>
            </w:r>
            <w:r w:rsidR="00712916">
              <w:rPr>
                <w:rFonts w:cs="Arial"/>
                <w:szCs w:val="24"/>
              </w:rPr>
              <w:t>.</w:t>
            </w:r>
          </w:p>
          <w:p w:rsidR="00B4278F" w:rsidRDefault="00B4278F" w:rsidP="00B4278F">
            <w:pPr>
              <w:pStyle w:val="Corpodetexto3"/>
              <w:rPr>
                <w:b/>
              </w:rPr>
            </w:pPr>
            <w:r>
              <w:rPr>
                <w:b/>
              </w:rPr>
              <w:t xml:space="preserve">DELIBERAÇÃO: </w:t>
            </w:r>
            <w:r w:rsidR="00EF17FA">
              <w:rPr>
                <w:b/>
              </w:rPr>
              <w:t>ENCAMINHA</w:t>
            </w:r>
            <w:r w:rsidR="00277688">
              <w:rPr>
                <w:b/>
              </w:rPr>
              <w:t>MENTO DAS ATAS DOS ANOS 2009 E 2010</w:t>
            </w:r>
            <w:r w:rsidR="00EF17FA">
              <w:rPr>
                <w:b/>
              </w:rPr>
              <w:t xml:space="preserve"> PARA PROCURADORIA </w:t>
            </w:r>
            <w:r w:rsidR="00A50F0F">
              <w:rPr>
                <w:b/>
              </w:rPr>
              <w:t>GERAL DA CLDF, SOLICITANDO PARECER SOBRE A QUESTÃO RELACIONADA AO ART. 128 DO REGIMENTO INTERNO.</w:t>
            </w:r>
          </w:p>
          <w:p w:rsidR="00146A04" w:rsidRPr="00441AF5" w:rsidRDefault="00146A04" w:rsidP="008A109E">
            <w:pPr>
              <w:pStyle w:val="Corpodetexto3"/>
              <w:rPr>
                <w:rFonts w:cs="Arial"/>
                <w:sz w:val="28"/>
                <w:szCs w:val="28"/>
              </w:rPr>
            </w:pPr>
          </w:p>
        </w:tc>
      </w:tr>
      <w:tr w:rsidR="00F5518D" w:rsidRPr="00441AF5" w:rsidTr="00F42659">
        <w:tc>
          <w:tcPr>
            <w:tcW w:w="925" w:type="dxa"/>
          </w:tcPr>
          <w:p w:rsidR="00F5518D" w:rsidRPr="00441AF5" w:rsidRDefault="00F5518D" w:rsidP="00B4278F">
            <w:pPr>
              <w:pStyle w:val="Corpodetexto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  <w:r w:rsidR="00B4278F">
              <w:rPr>
                <w:rFonts w:cs="Arial"/>
                <w:sz w:val="28"/>
                <w:szCs w:val="28"/>
              </w:rPr>
              <w:t>I</w:t>
            </w:r>
            <w:r w:rsidRPr="00441AF5">
              <w:rPr>
                <w:rFonts w:cs="Arial"/>
                <w:sz w:val="28"/>
                <w:szCs w:val="28"/>
              </w:rPr>
              <w:t xml:space="preserve"> –</w:t>
            </w:r>
          </w:p>
        </w:tc>
        <w:tc>
          <w:tcPr>
            <w:tcW w:w="8646" w:type="dxa"/>
            <w:gridSpan w:val="4"/>
          </w:tcPr>
          <w:p w:rsidR="00F5518D" w:rsidRPr="00441AF5" w:rsidRDefault="00FF5C67" w:rsidP="008A109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441AF5">
              <w:rPr>
                <w:rFonts w:cs="Arial"/>
                <w:sz w:val="28"/>
                <w:szCs w:val="28"/>
              </w:rPr>
              <w:t xml:space="preserve">Matérias </w:t>
            </w:r>
            <w:r>
              <w:rPr>
                <w:rFonts w:cs="Arial"/>
                <w:sz w:val="28"/>
                <w:szCs w:val="28"/>
              </w:rPr>
              <w:t>p</w:t>
            </w:r>
            <w:r w:rsidRPr="00441AF5">
              <w:rPr>
                <w:rFonts w:cs="Arial"/>
                <w:sz w:val="28"/>
                <w:szCs w:val="28"/>
              </w:rPr>
              <w:t xml:space="preserve">ara </w:t>
            </w:r>
            <w:r>
              <w:rPr>
                <w:rFonts w:cs="Arial"/>
                <w:sz w:val="28"/>
                <w:szCs w:val="28"/>
              </w:rPr>
              <w:t>d</w:t>
            </w:r>
            <w:r w:rsidRPr="00441AF5">
              <w:rPr>
                <w:rFonts w:cs="Arial"/>
                <w:sz w:val="28"/>
                <w:szCs w:val="28"/>
              </w:rPr>
              <w:t xml:space="preserve">iscussão </w:t>
            </w:r>
            <w:r>
              <w:rPr>
                <w:rFonts w:cs="Arial"/>
                <w:sz w:val="28"/>
                <w:szCs w:val="28"/>
              </w:rPr>
              <w:t>e</w:t>
            </w:r>
            <w:r w:rsidRPr="00441AF5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v</w:t>
            </w:r>
            <w:r w:rsidRPr="00441AF5">
              <w:rPr>
                <w:rFonts w:cs="Arial"/>
                <w:sz w:val="28"/>
                <w:szCs w:val="28"/>
              </w:rPr>
              <w:t>otação</w:t>
            </w:r>
            <w:r w:rsidR="00F5518D" w:rsidRPr="00441AF5">
              <w:rPr>
                <w:rFonts w:cs="Arial"/>
                <w:sz w:val="28"/>
                <w:szCs w:val="28"/>
              </w:rPr>
              <w:t>:</w:t>
            </w:r>
          </w:p>
          <w:p w:rsidR="00F5518D" w:rsidRPr="00441AF5" w:rsidRDefault="00F5518D" w:rsidP="008A109E">
            <w:pPr>
              <w:pStyle w:val="Corpodetexto3"/>
              <w:rPr>
                <w:rFonts w:cs="Arial"/>
                <w:sz w:val="28"/>
                <w:szCs w:val="28"/>
              </w:rPr>
            </w:pPr>
          </w:p>
        </w:tc>
      </w:tr>
    </w:tbl>
    <w:tbl>
      <w:tblPr>
        <w:tblW w:w="9571" w:type="dxa"/>
        <w:tblLayout w:type="fixed"/>
        <w:tblLook w:val="04A0"/>
      </w:tblPr>
      <w:tblGrid>
        <w:gridCol w:w="827"/>
        <w:gridCol w:w="2116"/>
        <w:gridCol w:w="6628"/>
      </w:tblGrid>
      <w:tr w:rsidR="00DE76E3" w:rsidRPr="000B6041" w:rsidTr="00712916">
        <w:tc>
          <w:tcPr>
            <w:tcW w:w="827" w:type="dxa"/>
            <w:vMerge w:val="restart"/>
          </w:tcPr>
          <w:p w:rsidR="00DE76E3" w:rsidRPr="000B6041" w:rsidRDefault="00DE76E3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DE76E3" w:rsidRPr="000B6041" w:rsidRDefault="00DE76E3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002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DE76E3" w:rsidRPr="000B6041" w:rsidTr="00712916">
        <w:tc>
          <w:tcPr>
            <w:tcW w:w="827" w:type="dxa"/>
            <w:vMerge/>
          </w:tcPr>
          <w:p w:rsidR="00DE76E3" w:rsidRPr="000B6041" w:rsidRDefault="00DE76E3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DE76E3" w:rsidRPr="00B4278F" w:rsidRDefault="00DE76E3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DE76E3" w:rsidRPr="00B4278F" w:rsidRDefault="00DE76E3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Arlete Sampaio</w:t>
            </w:r>
          </w:p>
        </w:tc>
      </w:tr>
      <w:tr w:rsidR="00DE76E3" w:rsidRPr="000B6041" w:rsidTr="00712916">
        <w:tc>
          <w:tcPr>
            <w:tcW w:w="827" w:type="dxa"/>
            <w:vMerge/>
          </w:tcPr>
          <w:p w:rsidR="00DE76E3" w:rsidRPr="000B6041" w:rsidRDefault="00DE76E3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DE76E3" w:rsidRPr="00B4278F" w:rsidRDefault="00DE76E3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DE76E3" w:rsidRPr="00B4278F" w:rsidRDefault="00DE76E3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EXCELENTÍSSIMO SENHOR GOVERNADOR DO DISTRITO FEDERAL E </w:t>
            </w:r>
            <w:proofErr w:type="gramStart"/>
            <w:r w:rsidRPr="00B4278F">
              <w:t>À</w:t>
            </w:r>
            <w:proofErr w:type="gramEnd"/>
            <w:r w:rsidRPr="00B4278F">
              <w:t xml:space="preserve"> EXCELENTÍSSIMA SENHORA SECRETÁRIA DE ESTADO DE EDUCAÇÃO DO DISTRITO FEDERAL A ELABORAÇÃO DE PROJETO DE LEI QUE DISPONHA SOBRE A PROMOÇÃO DA ALIMENTAÇÃO SAUDÁVEL NAS ESCOLAS DA REDE DE ENSINO DO DISTRITO FEDERAL.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008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Arlete Sampaio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SENHOR GOVERNADOR DO DISTRITO FEDERAL A CONFECÇÃO E DISTRIBUIÇÃO AOS ALUNOS DO SISTEMA DE ENSINO DO DISTRITO FEDERAL DE CARTILHA DE COMBATE À CORRUPÇÃO.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011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CHEFE DO PODER EXECUTIVO PROVIDÊNCIAS JUNTO A SECRETARIA SAÚDE NO SENTIDO DE PROMOVER A IMPLANTAÇÃO DE POSTOS DE SAÚDE COM ATENDIMENTO 24 HORAS E ATENDIMENTO ODONTOLÓGICO NOS NÚCLEOS RURAIS DA ÁREA DO PAD/DF, </w:t>
            </w:r>
            <w:proofErr w:type="gramStart"/>
            <w:r w:rsidRPr="00B4278F">
              <w:t>NAS REGIÃO</w:t>
            </w:r>
            <w:proofErr w:type="gramEnd"/>
            <w:r w:rsidRPr="00B4278F">
              <w:t xml:space="preserve"> ADMINISTRATIVA DO PARANOÁ RA - VII.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013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PROVIDÊNCIAS JUNTO À SECRETARIA DE EDUCAÇÃO NO SENTIDO DE PROMOVER A AMPLIAÇÃO DO NÚMERO DE SALAS DE AULA DA ESCOLA CLASSE DA AGROVILA ENGENHO DAS LAJES NA REGIÃO ADMINISTRATIVA DO GAMA - RA 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016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SAÚDE NO SENTIDO DE PROMOVER A IMPLANTAÇÃO DE POSTOS DE SAÚDE COM ATENDIMENTO 24 HORAS E ATENDIMENTO ODONTOLÓGICO NOS NÚCLEOS RURAIS DA REGIÃO ADMINISTRATIVA DE CEILÂNDIA RA - IX.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017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SAÚDE NO SENTIDO DE PROMOVER A IMPLANTAÇÃO DE POSTOS DE SAÚDE COM ATENDIMENTO 24 HORAS E ATENDIMENTO ODONTOLÓGICO NOS NÚCLEOS RURAIS DA REGIÃO ADMINISTRATIVA DO GAMA RA - 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018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SAÚDE NO SENTIDO DE PROMOVER A IMPLANTAÇÃO DE POSTOS DE SAÚDE COM ATENDIMENTO 24 HORAS E ATENDIMENTO ODONTOLÓGICO NOS NÚCLEOS RURAIS DA REGIÃO ADMINISTRATIVA DE BRAZLÂNDIA RA - IV.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019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SAÚDE NO SENTIDO DE PROMOVER A IMPLANTAÇÃO DE POSTOS DE SAÚDE COM ATENDIMENTO 24 HORAS E ATENDIMENTO ODONTOLÓGICO NOS NÚCLEOS RURAIS DA REGIÃO ADMINISTRATIVA DE PLANALTINA RA - VI.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020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DE SAÚDE NO SENTIDO DE PROMOVER A IMPLANTAÇÃO DE POSTOS DE SAÚDE COM ATENDIMENTO 24 HORAS E ATENDIMENTO ODONTOLÓGICO NOS NÚCLEOS RURAIS DA REGIÃO ADMINISTRATIVA DO PARANOÁ RA - VII.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021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DE OBRAS NO SENTIDO DE PROMOVER A IMPLANTAÇÃO DE POSTOS DE SAÚDE COM ATENDIMENTO 24 HORAS E ATENDIMENTO ODONTOLÓGICO NOS NÚCLEOS RURAIS DA REGIÃO ADMINISTRATIVA DO RECANTO DAS EMAS RA - XV.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022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DE SAÚDE NO SENTIDO DE PROMOVER A IMPLANTAÇÃO DE POSTOS DE SAÚDE COM ATENDIMENTO 24 HORAS E ATENDIMENTO ODONTOLÓGICO NOS NÚCLEOS RURAIS DA REGIÃO ADMINISTRATIVA DO LAGO NORTE RA - XVIII.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024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Dr. Michel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 SECRETARIA DE ESTADO DE SAÚDE DO DISTRITO FEDERAL O AUMENTO DO EFETIVO DOS PROFISSIONAIS DE SAÚDE NO HOSPITAL REGIONAL DE SOBRADINHO I, LOCALIZADO NA REGIÃO ADMINISTRATIVA V.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025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Dr. Michel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DO DISTRITO FEDERAL A CONSTRUÇÃO DO HOSPITAL REGIONAL EM SOBRADINHO II - RA XXVI.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035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Dr. Michel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A IMPLANTAÇÃO DE CENTRO DE REABILITAÇÃO PARA DEPENDENTES QUÍMICOS EM SOBRADINHO I E 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036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Dr. Michel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A IMPLANTAÇÃO DE CENTRO DE REABILITAÇÃO PARA DEPENDENTES QUÍMICOS EM PLANALTINA,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037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Dr. Michel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A IMPLANTAÇÃO DE CENTROS DE ATENÇÃO PSICOSSOCIAL PARA USUÁRIO DE ÁLCOOL E OUTRAS DROGAS - CAPSAD PARA ATENDIMENTO DE CRIANÇAS E ADOLESCENTES EM SOBRADINHO I, II E PLANALTINA.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039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Dr. Michel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 SECRETARIA DE ESTADO DE EDUCAÇÃO DO DISTRITO FEDERAL A IMPLANTAÇÃO DE ESCOLA TÉCNICA PROFISSIONALIZANTE EM SOBRADINHO 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050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 SECRETARIA DE EDUCAÇÃO E A SECRETARIA DE CULTURA NO SENTIDO DE PROMOVER A IMPLANTAÇÃO DA ATIVIDADE “TEATRO DOS NÚCLEOS RURAIS”.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052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NO SENTIDO DE PROMOVER A ADOÇÃO DE MEDIDAS CONCRETAS COM OBJETIVO A PROPORCIONAR A EXISTÊNCIA LEGAL DAS BIBLIOTECAS PÚBLICAS, INCORPORANDO-AS NA ESTRUTURA ORGÂNICA DO GOVERNO DO DISTRITO FEDERAL.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054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 PROVIDÊNCIAS JUNTO AO SECRETARIO DE SÁUDE NO SENTIDO DE IMPLANTAR O PROGRAMA “REMÉDIO EM CASA”, PARA ENTREGA DOMICILIAR DE MEDICAMENTOS A PACIENTES QUE SOFREM DE HIPERTENSÃO E DIABETES, ATENDIDOS PELA REDE PÚBLICA DE SAÚDE DO DISTRITO FEDERAL.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067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EXECUTIVO, PROVIDÊNCIAS JUNTO A SECRETARIA DE EDUCAÇÃO NO SENTIDO DE PROMOVER A IMPLANTAÇÃO DA “HORTA PEDAGÓGICA” COMO TEMA TRANSVERSAL OU INTERDISCIPLINAR NA GRADE CURRICULAR DAS UNIDADES DA REDE DE ENSINO FUNDAMENTAL E MÉDIO DO DISTRITO FEDERAL.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069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EXECUTIVO, PROVIDÊNCIAS NO SENTIDO DE IMPLANTAR O HOSPITAL DO GERIÁTRICO DO DISTRITO FEDERAL.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070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EXECUTIVO, PROVIDÊNCIAS NO SENTIDO DE PROMOVER A IMPLANTAÇÃO DE HOSPITAL ESPECIALIZADO NO TRATAMENTO DO DEPENDENTE QUÍMICO.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139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Eliana Pedrosa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DO DISTRITO FEDERAL, POR INTERMÉDIO DA SECRETARIA DE ESTADO DE SAÚDE, A ADOÇÃO DE PROVIDÊNCIAS PARA ESTENDER A GRATIFICAÇÃO POR CONDIÇÕES ESPECIAIS DE TRABALHO - GCET, AOS SERVIDORES QUE PRESTAM SERVIÇO EM PRONTO SOCORRO E NAS UNIDADES DE PRONTO ATENDIMENTO (UPAS) DA REDE PÚBLICA DE SAÚDE.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189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Liliane Roriz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POR INTERMÉDIO DA SECRETARIA DE EDUCAÇÃO DO DISTRITO FEDERAL A ADOÇÃO DE MEDIDAS PARA A CONSTRUÇÃO DE ESCOLAS PROFISSIONALIZANTES NA CIDADE DE SANTA MARIA, NA REGIÃO ADMINISTRATIVA DE SANTA MARIA RA XIII.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198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Liliane Roriz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GOVERNADOR DO DISTRITO FEDERAL, POR INTERMÉDIO DA SECRETARIA DE ESTADO DE EDUCAÇÃO A IMPLANTAÇÃO DE MAIS ESCOLAS DE ENSINO MÉDIO NA REGIÃO ADMINISTRATIVA DE SANTA MARIA RA XIII.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199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Liliane Roriz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GOVERNADOR DO DISTRITO FEDERAL POR MEIO DA SECRETARIA DE ESTADO DE EDUCAÇÃO A IMPLANTAÇÃO DE UMA ESCOLA DE ENSINO FUNDAMENTAL EM SANTA MARIA, REGIÃO ADMINISTRATIVA DE SANTA MARIA RA XIII.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EDUCAÇÃO A IMPLANTAÇÃO DE CRECHE COMUNITÁRIA </w:t>
            </w:r>
            <w:proofErr w:type="gramStart"/>
            <w:r w:rsidRPr="00B4278F">
              <w:t>NO BURITIS</w:t>
            </w:r>
            <w:proofErr w:type="gramEnd"/>
            <w:r w:rsidRPr="00B4278F">
              <w:t xml:space="preserve"> IV, LOCALIZADO NA REGIÃO ADMINISTRATIVA DE PLANALTINA - RA VI.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EDUCAÇÃO A IMPLANTAÇÃO DE CRECHE COMUNITÁRIA NA ESTÂNCIA III, LOCALIZADA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EDUCAÇÃO A IMPLANTAÇÃO DE CRECHE COMUNITÁRIA NO ARAPOANGA, LOCALIZADO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EDUCAÇÃO A IMPLANTAÇÃO DE CRECHE COMUNITÁRIA NO VALE DO AMANHECER, LOCALIZADA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SAÚDE, A IMPLANTAÇÃO DE ATENDIMENTO 24 HORAS NO POSTO DE SAÚDE DO ARAPOANGA,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205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SAÚDE, A IMPLANTAÇÃO DE ATENDIMENTO 24 HORAS NO POSTO DE SAÚDE DA ESTÂNCIA,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208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Cláudio Abrantes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 DO DISTRITO FEDERAL, POR INTERMÉDIO DA SECRETARIA DE ESTADO DE EDUCAÇÃO A IMPLANTAÇÃO DE CRECHE COMUNITÁRIA NO JARDIM RORIZ, LOCALIZADO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215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EXCELENTÍSSIMO SENHOR GOVERNADOR DO DISTRITO FEDERAL, O ENCAMINHAMENTO DE MENSAGEM A IMPLANTAÇÃO E MANUTENÇÃO DE ESCOLA TÉCNICA PÚBLICA NA ÁREA DA REGIÃO ADMINISTRATIVA - RA V - SOBRADINHO/DF.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216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EXCELENTÍSSIMO SENHOR GOVERNADOR DO DISTRITO FEDERAL, A REFORMA E MANUTENÇÃO DAS ESCOLAS PÚBLICAS DE 1º E 2º GRAUS DA RA V - SOBRADINHO/DF.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218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EXCELENTÍSSIMO SENHOR GOVERNADOR DO DISTRITO FEDERAL, A REFORMA E AMPLIAÇÃO DO HOSPITAL REGIONAL DE SOBRADINHO/DF - RA V.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219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EXCELENTÍSSIMO SENHOR GOVERNADOR DO DISTRITO FEDERAL, O ENCAMINHAMENTO DE MENSAGEM A IMPLANTAÇÃO DE CRECHES PÚBLICAS NA ÁREA DA REGIÃO ADMINISTRATIVA - RA V -SABRADINHO/DF.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220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DO DISTRITO FEDERAL POR MEIO DA SECRETARIA DE ESTADO DE EDUCAÇÃO, A IMPLANTAÇÃO DE ESCOLA TÉCNICA PROFISSIONALIZANTE NA REGIÃO ADMINISTRATIVA DO GAMA, RA - 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221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DO DISTRITO FEDERAL POR MEIO DA SECRETARIA DE ESTADO DE EDUCAÇÃO, A CONSTRUÇÃO DE UM CENTRO DE EDUCAÇÃO INFANTIL, NA REGIÃO ADMINISTRATIVA DO GAMA, RA-II.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222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PODER EXECUTIVO DO DISTRITO FEDERAL, POR MEIO DA SECRETARIA DE ESTADO DE SAÚDE, O ATENDIMENTO EM TEMPO INTEGRAL DOS POSTOS DE SAÚDE, LOCALIZADOS NO GAMA, REGIÃO ADMINISTRATIVA RA-II.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224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EXCELENTÍSSIMO SENHOR GOVERNADOR DO DISTRITO FEDERAL, A CONSTRUÇÃO DO HOSPITAL REGIONAL DE SÃO SEBASTIÃO - RA XIV.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227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Agaciel</w:t>
            </w:r>
            <w:proofErr w:type="spellEnd"/>
            <w:r w:rsidRPr="00B4278F">
              <w:rPr>
                <w:rFonts w:cs="Arial"/>
                <w:szCs w:val="24"/>
              </w:rPr>
              <w:t xml:space="preserve"> Maia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EXCELENTÍSSIMO SENHOR GOVERNADOR DO DISTRITO FEDERAL, O ENCAMINHAMENTO DE MENSAGEM A IMPLANTAÇÃO E MANUTENÇÃO DE ESCOLA TÉCNICA PÚBLICA NA ÁREA DA REGIÃO ADMINISTRATIVA - RA XXIII - VARJÃO/DF.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À SENHORA SECRETÁRIA DE ESTADO DE EDUCAÇÃO DO DISTRITO FEDERAL, A CONSTRUÇÃO DE UM CENTRO EDUCACIONAL DE ENSINO MÉDIO NO CONDOMINIO ARAPOANGAS, NA REGIÃO ADMINISTRATIVA DE PLANALTINA-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Pr="00B4278F" w:rsidRDefault="00B4278F" w:rsidP="00B4278F">
            <w:pPr>
              <w:pStyle w:val="Corpodetexto3"/>
              <w:rPr>
                <w:b/>
              </w:rPr>
            </w:pPr>
            <w:r w:rsidRPr="00B4278F"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À SENHORA SECRETÁRIA DE ESTADO DE EDUCAÇÃO DO DISTRITO FEDERAL, A CONSTRUÇÃO DE UM CENTRO EDUCACIONAL DE ENSINO FUNDAMENTAL NA ESTÂNCIA III,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À SENHORA SECRETARIA DE ESTADO DE EDUCAÇÃO DO DISTRITO FEDERAL, A CONSTRUÇÃO DE UM CENTRO EDUCACIONAL DE ENSINO FUNDAMENTAL NA VILA BURITIS IV,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À SENHORA SECRETÁRIA DE ESTADO DE EDUCAÇÃO DO DISTRITO FEDERAL, A CONSTRUÇÃO DE UM CENTRO EDUCACIONAL DE ENSINO MÉDIO NA ESTÂNCIA III, NA REGIÃO ADMINSITRATIVA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EXECUTIVO, POR INTERMÉDIO DA SECRETARIA DE ESTADO DE SAÚDE DO DISTRITO FEDERAL, A IMPLANTAÇÃO DE POSTO DE SAÚDE NO NÚCLEO RURAL TAQUARA,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EXECUTIVO, POR INTERMÉDIO DA SECRETARIA DE ESTADO DE SAÚDE DO DISTRITO FEDERAL, A IMPLANTAÇÃO DE POSTO DE SAÚDE NO NÚCLEO RURAL RIO PRETO,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EXECUTIVO, POR INTERMÉDIO DA SECRETARIA DE ESTADO DE SAÚDE DO DISTRITO FEDERAL, A IMPLANTAÇÃO DE POSTOS DE SAÚDE NO NÚCLEO RURAL RAJADINHA,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EXECUTIVO, POR INTERMÉDIO DA SECRETARIA DE ESTADO DE SAÚDE DO DISTRITO FEDERAL, A IMPLANTAÇÃO DE POSTO DE SAÚDE NO JARDIM RORIZ,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EXECUTIVO, POR INTERMÉDIO DA </w:t>
            </w:r>
            <w:r w:rsidRPr="00B4278F">
              <w:lastRenderedPageBreak/>
              <w:t xml:space="preserve">SECRETARIA DE ESTADO DE SAÚDE DO DISTRITO FEDERAL, A IMPLANTAÇÃO DE POSTOS DE SAÚDE NAS VILAS BURITIS II E III, NA REGIÃO ADMINISTRATIVA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 xml:space="preserve">Dep. </w:t>
            </w:r>
            <w:proofErr w:type="spellStart"/>
            <w:r w:rsidRPr="00B4278F">
              <w:rPr>
                <w:rFonts w:cs="Arial"/>
                <w:szCs w:val="24"/>
              </w:rPr>
              <w:t>Aylton</w:t>
            </w:r>
            <w:proofErr w:type="spellEnd"/>
            <w:r w:rsidRPr="00B4278F">
              <w:rPr>
                <w:rFonts w:cs="Arial"/>
                <w:szCs w:val="24"/>
              </w:rPr>
              <w:t xml:space="preserve"> Gomes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 xml:space="preserve">SUGERE AO PODER EXECUTIVO, POR INTERMÉDIO DA SECRETARIA DE ESTADO DE SAÚDE DO DISTRITO FEDERAL, A IMPLANTAÇÃO DE POSTO DE SAÚDE NO VALE DO AMANHECER, NA REGIÃO ADMINSITRATIVA DE PLANALTINA - RA </w:t>
            </w:r>
            <w:proofErr w:type="gramStart"/>
            <w:r w:rsidRPr="00B4278F">
              <w:t>VI</w:t>
            </w:r>
            <w:proofErr w:type="gramEnd"/>
            <w:r w:rsidRPr="00B4278F">
              <w:t>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Washington Mesquita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GOVERNADOR DO DISTRITO FEDERAL POR INTERMÉDIO DA SECRETARIA DE SAÚDE O EFETIVO CUMPRIMENTO DA SEMANA DE PREVENÇÃO AO ABORTO, LEI DISTRITAL 2.116 DE 12.11.1998.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B4278F" w:rsidRDefault="00B4278F" w:rsidP="00B4278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B4278F" w:rsidRDefault="00EF17FA" w:rsidP="00B4278F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</w:t>
            </w:r>
            <w:r w:rsidR="009C21B4">
              <w:rPr>
                <w:rFonts w:cs="Arial"/>
                <w:b/>
                <w:szCs w:val="24"/>
              </w:rPr>
              <w:t>A</w:t>
            </w:r>
            <w:r>
              <w:rPr>
                <w:rFonts w:cs="Arial"/>
                <w:b/>
                <w:szCs w:val="24"/>
              </w:rPr>
              <w:t xml:space="preserve"> DE PAUTA</w:t>
            </w:r>
          </w:p>
          <w:p w:rsidR="00B4278F" w:rsidRPr="0050275F" w:rsidRDefault="00B4278F" w:rsidP="00B4278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4278F" w:rsidRPr="000B6041" w:rsidTr="00712916">
        <w:tc>
          <w:tcPr>
            <w:tcW w:w="827" w:type="dxa"/>
            <w:vMerge w:val="restart"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B4278F" w:rsidRPr="000B6041" w:rsidRDefault="00B4278F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276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Autoria: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rPr>
                <w:rFonts w:cs="Arial"/>
                <w:szCs w:val="24"/>
              </w:rPr>
              <w:t>Dep. Joe Valle</w:t>
            </w:r>
          </w:p>
        </w:tc>
      </w:tr>
      <w:tr w:rsidR="00B4278F" w:rsidRPr="000B6041" w:rsidTr="00712916">
        <w:tc>
          <w:tcPr>
            <w:tcW w:w="827" w:type="dxa"/>
            <w:vMerge/>
          </w:tcPr>
          <w:p w:rsidR="00B4278F" w:rsidRPr="000B6041" w:rsidRDefault="00B4278F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B4278F" w:rsidRPr="00B4278F" w:rsidRDefault="00B4278F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4278F">
              <w:t>Ementa:</w:t>
            </w:r>
          </w:p>
        </w:tc>
        <w:tc>
          <w:tcPr>
            <w:tcW w:w="6628" w:type="dxa"/>
          </w:tcPr>
          <w:p w:rsidR="00B4278F" w:rsidRPr="00B4278F" w:rsidRDefault="00B4278F" w:rsidP="00970D3C">
            <w:pPr>
              <w:jc w:val="both"/>
              <w:rPr>
                <w:rFonts w:ascii="Arial" w:hAnsi="Arial"/>
                <w:sz w:val="24"/>
              </w:rPr>
            </w:pPr>
            <w:r w:rsidRPr="00B4278F">
              <w:t>SUGERE AO CHEFE DO PODER EXECUTIVO, PROVIDÊNCIAS JUNTO À SECRETARIA DE ESTADO DE EDUCAÇÃO NO SENTIDO DE GARANTIR SISTEMA DE TRANSPORTE ESCOLAR PÚBLICO, GRATUITO E DE QUALIDADE PARA ATENDER AOS ESTUDANTES DA COMUNIDADE DA FAZENDA LARGA NO NÚCLEO RURAL PIPIRIPAU - REGIÃO ADMINISTRATIVA DE PLANALTINA - RA VI.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Joe Valle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PODER EXECUTIVO PROVIDÊNCIAS JUNTO À SECRETARIA DE EDUCAÇÃO NO SENTIDO DE PROMOVER A AMPLIAÇÃO DO NÚMERO DE SALAS DE AULA E IMPLANTAÇÃO DE REFEITÓRIO NA ESCOLA CLASSE CAFÉ SEM TROCO, NA REGIÃO ADMINISTRATIVA DO PARANOÁ - RA VII.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278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Joe Valle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CHEFE DO PODER EXECUTIVO, PROVIDÊNCIAS JUNTO À SECRETARIA DE SAÚDE NO SENTIDO DE PROMOVER A RENOVAÇÃO DOS CONVÊNIOS COM A CLASSE MÉDICA/OFTALMOLÓGICA PARA PROSSEGUIMENTO DO PROGRAMA DE REALIZAÇÃO DE CIRURGIAS DE CATARATA.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 xml:space="preserve">Dep. </w:t>
            </w:r>
            <w:proofErr w:type="spellStart"/>
            <w:r w:rsidRPr="0011184A">
              <w:rPr>
                <w:rFonts w:cs="Arial"/>
                <w:szCs w:val="24"/>
              </w:rPr>
              <w:t>Aylton</w:t>
            </w:r>
            <w:proofErr w:type="spellEnd"/>
            <w:r w:rsidRPr="0011184A">
              <w:rPr>
                <w:rFonts w:cs="Arial"/>
                <w:szCs w:val="24"/>
              </w:rPr>
              <w:t xml:space="preserve"> Gomes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 xml:space="preserve">SUGERE À SENHORA SECRETÁRIA DE ESTADO DE EDUCAÇÃO DO DISTRITO FEDERAL, A CONSTRUÇÃO DE UM CENTRO </w:t>
            </w:r>
            <w:r w:rsidRPr="0011184A">
              <w:lastRenderedPageBreak/>
              <w:t xml:space="preserve">EDUCACIONAL DE ENSINO MÉDIO NA VILA BURITIS IV, NA REGIÃO ADMINISTRATIVA DE PLANALTINA - RA </w:t>
            </w:r>
            <w:proofErr w:type="gramStart"/>
            <w:r w:rsidRPr="0011184A">
              <w:t>VI</w:t>
            </w:r>
            <w:proofErr w:type="gramEnd"/>
            <w:r w:rsidRPr="0011184A">
              <w:t>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 xml:space="preserve">Dep. </w:t>
            </w:r>
            <w:proofErr w:type="spellStart"/>
            <w:r w:rsidRPr="0011184A">
              <w:rPr>
                <w:rFonts w:cs="Arial"/>
                <w:szCs w:val="24"/>
              </w:rPr>
              <w:t>Aylton</w:t>
            </w:r>
            <w:proofErr w:type="spellEnd"/>
            <w:r w:rsidRPr="0011184A">
              <w:rPr>
                <w:rFonts w:cs="Arial"/>
                <w:szCs w:val="24"/>
              </w:rPr>
              <w:t xml:space="preserve"> Gomes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 xml:space="preserve">SUGERE AO PODER EXECUTIVO, POR INTERMÉDIO DA SECRETARIA DE ESTADO DE EDUCAÇÃO DO DISTRITO FEDERAL, A REFORMA DO PARQUE INFANTIL DO CENTRO DE ATENDIMENTO INTEGRAL A CRIANÇA - CAIC - EM PLANALTINA, NA REGIÃO ADMINISTRATIVA DE PLANALTINA - RA </w:t>
            </w:r>
            <w:proofErr w:type="gramStart"/>
            <w:r w:rsidRPr="0011184A">
              <w:t>VI</w:t>
            </w:r>
            <w:proofErr w:type="gramEnd"/>
            <w:r w:rsidRPr="0011184A">
              <w:t>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301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 xml:space="preserve">Dep. </w:t>
            </w:r>
            <w:proofErr w:type="spellStart"/>
            <w:r w:rsidRPr="0011184A">
              <w:rPr>
                <w:rFonts w:cs="Arial"/>
                <w:szCs w:val="24"/>
              </w:rPr>
              <w:t>Aylton</w:t>
            </w:r>
            <w:proofErr w:type="spellEnd"/>
            <w:r w:rsidRPr="0011184A">
              <w:rPr>
                <w:rFonts w:cs="Arial"/>
                <w:szCs w:val="24"/>
              </w:rPr>
              <w:t xml:space="preserve"> Gomes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 xml:space="preserve">SUGERE AO PODER EXECUTIVO, POR INTERMÉDIO DA SECRETARIA DE ESTADO DE SAÚDE DO DISTRITO FEDERAL A ADOÇÃO DE MEDIDAS PARA A EFETIVA REFORMA E AMPLIAÇÃO DO HOSPITAL REGIONAL DE PLANALTINA, NA REGIÃO ADMINISTRATIVA DE PLANALTINA - RA </w:t>
            </w:r>
            <w:proofErr w:type="gramStart"/>
            <w:r w:rsidRPr="0011184A">
              <w:t>VI</w:t>
            </w:r>
            <w:proofErr w:type="gramEnd"/>
            <w:r w:rsidRPr="0011184A">
              <w:t>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333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 xml:space="preserve">Dep. </w:t>
            </w:r>
            <w:proofErr w:type="spellStart"/>
            <w:r w:rsidRPr="0011184A">
              <w:rPr>
                <w:rFonts w:cs="Arial"/>
                <w:szCs w:val="24"/>
              </w:rPr>
              <w:t>Aylton</w:t>
            </w:r>
            <w:proofErr w:type="spellEnd"/>
            <w:r w:rsidRPr="0011184A">
              <w:rPr>
                <w:rFonts w:cs="Arial"/>
                <w:szCs w:val="24"/>
              </w:rPr>
              <w:t xml:space="preserve"> Gomes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 xml:space="preserve">SUGERE AO PODER EXECUTIVO, POR INTERMÉDIO DA SECRETARIA DE ESTADO DE SAÚDE DO DISTRITO FEDERAL, A CONSTRUÇÃO DE POSTO DE SAÚDE NO SETOR SUL, NA REGIÃO ADMINISTRATIVA DE PLANALTINA - RA </w:t>
            </w:r>
            <w:proofErr w:type="gramStart"/>
            <w:r w:rsidRPr="0011184A">
              <w:t>VI</w:t>
            </w:r>
            <w:proofErr w:type="gramEnd"/>
            <w:r w:rsidRPr="0011184A">
              <w:t>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376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Liliane Roriz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PODER EXECUTIVO POR MEIO DA SECRETARIA DE OBRAS DO DISTRITO FEDERAL E DA SECRETÁRIA DE SAÚDE DO DF, PROVIDÊNCIAS RELACIONADAS À CONSTRUÇÃO DE HOSPITAL PÚBLICO NAS PROXIMIDADES DAS QUADRAS 44/46 DO GUARÁ II - NA REGIÃO ADMINISTRATIVA DO GUARÁ-RA X.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382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Liliane Roriz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GOVERNADOR DO DISTRITO FEDERAL, POR INTERMÉDIO DA SECRETARIA DE ESTADO DE EDUCAÇÃO A RECONSTRUÇÃO DA ESCOLA 203, LOCALIZADA NO LOTE A1 NA CIDADE DE SANTA MARIA NA REGIÃO ADMINISTRATIVA DE SANTA MARIA RA XIII.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384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Liliane Roriz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 xml:space="preserve">SUGERE AO PODER EXECUTIVO POR INTERMÉDIO DA SECRETARIA DE EDUCAÇÃO DO DISTRITO FEDERAL A ADOÇÃO DE MEDIDAS PARA A IMPLANTAÇÃO DE CURSOS PROFISSIONALIZANTES NO </w:t>
            </w:r>
            <w:r w:rsidRPr="0011184A">
              <w:lastRenderedPageBreak/>
              <w:t>PERÍODO NOTURNO, NO CENTRO DE ENSINO Nº 10 NA CIDADE DO GUARÁ II, NA REGIÃO ADMINISTRATIVA DO GUARÁ RA X.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387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Liliane Roriz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EXCELENTÍSSIMO SENHOR SECRETÁRIO DE ESTADO DE EDUCAÇÃO DO DISTRITO FEDERAL, A REVITALIZAÇÃO DO CENTRO DE ENSINO FUNDAMENTAL Nº 10 DA QE 46 NA CIDADE DO GUARÁ II, REGIÃO ADMINISTRATIVA DO GUARÁ RA-X.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389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Liliane Roriz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GOVERNADOR DO DISTRITO FEDERAL, POR INTERMÉDIO DA SECRETARIA DE ESTADO DE EDUCAÇÃO A AMPLIAÇÃO DE SALAS DE AULA NA ESCOLA CLASSE NA REGIÃO ADMINISTATIVA DE SANTA MARIA RA XIII.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419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 xml:space="preserve">Dep. Eliana Pedrosa 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PODER EXECUTIVO POR MEIO DA ESCOLA DE APERFEIÇOAMENTO DOS PROFISSIONAIS DE EDUCAÇÃO - EAPE, A OFERTA DE CURSO DE SECRETÁRIO ESCOLAR.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 xml:space="preserve">Dep. </w:t>
            </w:r>
            <w:proofErr w:type="spellStart"/>
            <w:r w:rsidRPr="0011184A">
              <w:rPr>
                <w:rFonts w:cs="Arial"/>
                <w:szCs w:val="24"/>
              </w:rPr>
              <w:t>Agaciel</w:t>
            </w:r>
            <w:proofErr w:type="spellEnd"/>
            <w:r w:rsidRPr="0011184A">
              <w:rPr>
                <w:rFonts w:cs="Arial"/>
                <w:szCs w:val="24"/>
              </w:rPr>
              <w:t xml:space="preserve"> Maia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</w:pPr>
            <w:r w:rsidRPr="0011184A">
              <w:t>SUGERE AO EXCELENTÍSSIMO SENHOR GOVERNADOR DO DISTRITO FEDERAL, O ENCAMINHAMENTO DE MENSAGEM A IMPLANTAÇÃO E MANUTENÇÃO DE ESCOLA TÉCNICA PÚBLICA NA ÁREA DA REGIÃO ADMINISTRATIVA –</w:t>
            </w:r>
            <w:proofErr w:type="gramStart"/>
            <w:r w:rsidRPr="0011184A">
              <w:t xml:space="preserve">  </w:t>
            </w:r>
            <w:proofErr w:type="gramEnd"/>
            <w:r w:rsidRPr="0011184A">
              <w:t>RA XIV –  SÃO SEBASTIÃO/DF.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Washington Mesquita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EXCELENTÍSSIMO SENHOR GOVERNADOR DO DISTRITO FEDERAL, POR INTERMÉDIO DA SECRETARIA DE SAÚDE, PROVIDÊNCIAS VISANDO A MELHORIA DO ATENDIMENTO NO HOSPITAL REGIONAL DE PLANALTINA, PRINCIPALMENTE, NO BOX DE EMERGÊNCIA, DO PRONTO SOCORRO DAQUELA UNIDADE DE ATENDIMENTO DO SISTEMA DE SAÚDE DO DF.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B4278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Washington Mesquita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</w:pPr>
            <w:r w:rsidRPr="0011184A">
              <w:t xml:space="preserve">SUGERE AO EXCELENTÍSSIMO SENHOR GOVERNADOR DO DISTRITO FEDERAL, POR INTERMÉDIO DA SECRETARIA DE SAÚDE, PROVIDÊNCIAS VISANDO A MELHORIA DA QUALIDADE DO ATENDIMENTO NO HOSPITAL REGIONAL DE SOBRADINHO, </w:t>
            </w:r>
            <w:r w:rsidRPr="0011184A">
              <w:lastRenderedPageBreak/>
              <w:t xml:space="preserve">PRINCIPALMENTE, NO QUE DIZ RESPEITO </w:t>
            </w:r>
            <w:proofErr w:type="gramStart"/>
            <w:r w:rsidRPr="0011184A">
              <w:t>A</w:t>
            </w:r>
            <w:proofErr w:type="gramEnd"/>
            <w:r w:rsidRPr="0011184A">
              <w:t xml:space="preserve"> INSTABILIDADE NO FORNECIMENTO DE ENERGIA ELÉTRICA ÀQUELA UNIDADE DE ATENDIMENTO DO SISTEMA DE SAÚDE DO DF.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970D3C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460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Chico Vigilante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r w:rsidRPr="0011184A">
              <w:t>SUGERE AO EXCELENTÍSSIMO SENHOR GOVERNADOR DO DISTRITO FEDERAL PROVIDÊNCIAS NECESSÁRIAS PARA IMPLANTAÇÃO DE CLÍNICAS PÚBLICAS DE TRATAMENTO DE DEPENDENTES QUÍMICOS.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1184A" w:rsidRPr="000B6041" w:rsidTr="00712916">
        <w:tc>
          <w:tcPr>
            <w:tcW w:w="827" w:type="dxa"/>
            <w:vMerge w:val="restart"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11184A" w:rsidRPr="000B6041" w:rsidRDefault="0011184A" w:rsidP="00970D3C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463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Autoria: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rPr>
                <w:rFonts w:cs="Arial"/>
                <w:szCs w:val="24"/>
              </w:rPr>
              <w:t>Dep. Dr. Michel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11184A" w:rsidRPr="0011184A" w:rsidRDefault="0011184A" w:rsidP="00970D3C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1184A">
              <w:t>Ementa:</w:t>
            </w:r>
          </w:p>
        </w:tc>
        <w:tc>
          <w:tcPr>
            <w:tcW w:w="6628" w:type="dxa"/>
          </w:tcPr>
          <w:p w:rsidR="0011184A" w:rsidRPr="0011184A" w:rsidRDefault="0011184A" w:rsidP="00970D3C">
            <w:pPr>
              <w:jc w:val="both"/>
              <w:rPr>
                <w:rFonts w:ascii="Arial" w:hAnsi="Arial"/>
                <w:sz w:val="24"/>
              </w:rPr>
            </w:pPr>
            <w:proofErr w:type="gramStart"/>
            <w:r w:rsidRPr="0011184A">
              <w:t>SUGERE</w:t>
            </w:r>
            <w:proofErr w:type="gramEnd"/>
            <w:r w:rsidRPr="0011184A">
              <w:t xml:space="preserve"> PROVIDÊNCIAS A SECRETARIA DE ESTADO DE SAÚDE DO DISTRITO A CONSTRUÇÃO DE UM POSTO DE SAÚDE NA COMUNIDADE DO BASEVI NA REGIÃO ADMINISTRATIVA DE SOBRADINHO II - RA XXVI.</w:t>
            </w:r>
          </w:p>
        </w:tc>
      </w:tr>
      <w:tr w:rsidR="0011184A" w:rsidRPr="000B6041" w:rsidTr="00712916">
        <w:tc>
          <w:tcPr>
            <w:tcW w:w="827" w:type="dxa"/>
            <w:vMerge/>
          </w:tcPr>
          <w:p w:rsidR="0011184A" w:rsidRPr="000B6041" w:rsidRDefault="0011184A" w:rsidP="00DE76E3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11184A" w:rsidRDefault="0011184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11184A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11184A" w:rsidRPr="0050275F" w:rsidRDefault="0011184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521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Prof. Israel Batista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 xml:space="preserve">SUGERE AO PODER EXECUTIVO, POR INTERMÉDIO DA SECRETARIA DE ESTADO DE EDUCAÇÃO, A CRIAÇÃO DE CENTROS INTERESCOLARES DE LÍNGUAS (CIL) NAS REGIÕES ADMINISTRATIVAS DO ITAPOÃ, PARANOÁ, PLANALTINA, SAMAMBAIA, SANTA MARIA E SÃO SEBASTIÃO, ALÉM DO AUMENTO DO NÚMERO DE OPORTUNIDADES OFERECIDAS PELOS </w:t>
            </w:r>
            <w:proofErr w:type="spellStart"/>
            <w:r w:rsidRPr="00712916">
              <w:t>CILs</w:t>
            </w:r>
            <w:proofErr w:type="spellEnd"/>
            <w:r w:rsidRPr="00712916">
              <w:t xml:space="preserve"> EM FUNCIONAMENTO E A RESERVA DE 50% DE TODAS AS VAGAS PARA PESSOAS DA COMUNIDADE.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524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 xml:space="preserve">Dep. </w:t>
            </w:r>
            <w:proofErr w:type="spellStart"/>
            <w:r w:rsidRPr="00712916">
              <w:rPr>
                <w:rFonts w:cs="Arial"/>
                <w:szCs w:val="24"/>
              </w:rPr>
              <w:t>Rôney</w:t>
            </w:r>
            <w:proofErr w:type="spellEnd"/>
            <w:r w:rsidRPr="00712916">
              <w:rPr>
                <w:rFonts w:cs="Arial"/>
                <w:szCs w:val="24"/>
              </w:rPr>
              <w:t xml:space="preserve"> </w:t>
            </w:r>
            <w:proofErr w:type="spellStart"/>
            <w:r w:rsidRPr="00712916">
              <w:rPr>
                <w:rFonts w:cs="Arial"/>
                <w:szCs w:val="24"/>
              </w:rPr>
              <w:t>Nemer</w:t>
            </w:r>
            <w:proofErr w:type="spellEnd"/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EXCELENTÍSSIMO SENHOR GOVERNADOR DO DISTRITO FEDERAL A CONSTRUÇÃO DE HOSPITAL ENTRE O SETOR “O” E O SETOR QNQ NA REGIÃO ADMINISTRATIVA DE CEILÂNDIA - DF.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531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Luzia de Paula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PODER EXECUTIVO, ATRAVÉS DA SECRETARIA DE ESTADO DE OBRAS DO DISTRITO FEDERAL, A REFORMA DA ESCOLA CLASSE 40 DO SETOR “P” NORTE EM CEILÂNDIA-RA IX.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533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Luzia de Paula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PODER EXECUTIVO, ATRAVÉS DA SECRETARIA DE ESTADO DE OBRAS DO DISTRITO FEDERAL, A REFORMA DA ESCOLA CLASSE 38 DO SETOR “P” NORTE EM CEILÂNDIA-RA IX.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535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Luzia de Paula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PODER EXECUTIVO, ATRAVÉS DA SECRETARIA DE ESTADO DE DUCAÇÃO DO DISTRITO FEDERAL, A IMPLANTAÇÃO DA “HORTA PEDAGÓGICA” COMO TEMA TRANSVERSAL OU INTERDISCIPLINAR NA GRADE CURRICULAR DAS ESCOLAS DO DISTRITO FEDERAL.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547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 xml:space="preserve">Dep. </w:t>
            </w:r>
            <w:r w:rsidRPr="00712916">
              <w:t xml:space="preserve">Evandro </w:t>
            </w:r>
            <w:proofErr w:type="spellStart"/>
            <w:r w:rsidRPr="00712916">
              <w:t>Garla</w:t>
            </w:r>
            <w:proofErr w:type="spellEnd"/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GOVERNADOR DO DISTRITO FEDERAL A REALIZAÇÃO DE EXAME DE DIAGNÓSTICO CLÍNICO DE CATARATA CONGÊNITA EM TODAS AS CRIANÇAS NASCIDAS NOS ESTABELECIMENTOS QUE ESPECIFICA, E DA OUTRAS PROVIDÊNCIAS. “DENOMINADO PROJETO LUZ”.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562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Washington Mesquita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EXCELENTÍSSIMO SENHOR GOVERNADOR DO DISTRITO FEDERAL, POR INTERMÉDIO DA SECRETARIA DE ESTADO DE SAÚDE, A AMPLIAÇÃO DO HORÁRIO DE ATENDIMENTO DO POSTO DE SAÚDE Nº 1 DO RIACHO FUNDO I PARA 24 HORAS.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563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Washington Mesquita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EXCELENTÍSSIMO SENHOR GOVERNADOR DO DISTRITO FEDERAL, POR INTERMÉDIO DA SECRETARIA DE ESTADO DE EDUCAÇÃO E ADMINISTRAÇÃO REGIONAL DO RIACHO FUNDO I, A CONSTRUÇÃO DE UMA ESCOLA PARA EDUCAÇÃO INFANTIL E UMA CRECHE COMUNITÁRIA.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712916" w:rsidRDefault="00712916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712916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712916" w:rsidRPr="0050275F" w:rsidRDefault="00712916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12916" w:rsidRPr="000B6041" w:rsidTr="00712916">
        <w:tc>
          <w:tcPr>
            <w:tcW w:w="827" w:type="dxa"/>
            <w:vMerge w:val="restart"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712916" w:rsidRPr="000B6041" w:rsidRDefault="00712916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565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>Dep. Cláudio Abrantes</w:t>
            </w:r>
          </w:p>
        </w:tc>
      </w:tr>
      <w:tr w:rsidR="00712916" w:rsidRPr="000B6041" w:rsidTr="00712916">
        <w:tc>
          <w:tcPr>
            <w:tcW w:w="827" w:type="dxa"/>
            <w:vMerge/>
          </w:tcPr>
          <w:p w:rsidR="00712916" w:rsidRPr="000B6041" w:rsidRDefault="00712916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12916" w:rsidRPr="00712916" w:rsidRDefault="00712916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712916" w:rsidRPr="00712916" w:rsidRDefault="00712916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AO PODER EXECUTIVO A CRIAÇÃO DE CLÍNICA DE RECUPERAÇÃO DE JOVENS VICIADOS EM DROGA EM TODO O DISTRITO FEDERAL.</w:t>
            </w:r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EF17FA" w:rsidRDefault="00EF17F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EF17FA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EF17FA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EF17FA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EF17FA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EF17FA" w:rsidRPr="0050275F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EF17FA" w:rsidRPr="000B6041" w:rsidTr="00712916">
        <w:tc>
          <w:tcPr>
            <w:tcW w:w="827" w:type="dxa"/>
            <w:vMerge w:val="restart"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EF17FA" w:rsidRPr="000B6041" w:rsidRDefault="00EF17FA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566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EF17FA" w:rsidRPr="00712916" w:rsidRDefault="00EF17FA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EF17FA" w:rsidRPr="00712916" w:rsidRDefault="00EF17FA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 xml:space="preserve">Dep. Evandro </w:t>
            </w:r>
            <w:proofErr w:type="spellStart"/>
            <w:r w:rsidRPr="00712916">
              <w:rPr>
                <w:rFonts w:cs="Arial"/>
                <w:szCs w:val="24"/>
              </w:rPr>
              <w:t>Garla</w:t>
            </w:r>
            <w:proofErr w:type="spellEnd"/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EF17FA" w:rsidRPr="00712916" w:rsidRDefault="00EF17FA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EF17FA" w:rsidRPr="00712916" w:rsidRDefault="00EF17FA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 xml:space="preserve">SUGERE A EXCELENTÍSSIMA SECRETÁRIA DE ESTADO DE EDUCAÇÃO DO DISTRITO FEDERAL NO SENTIDO DE PROMOVER A IMPLANTAÇÃO DO CENTRO DE ENSINO FUNDAMENTAL E MÉDIO NA CHÁCARA 36 (VILA MADUREIRA) - NO SETOR HABITACIONAL SOL NASCENTE, NA REGIÃO ADMINISTRATIVA DE CEILÂNDIA-RA </w:t>
            </w:r>
            <w:r w:rsidRPr="00712916">
              <w:lastRenderedPageBreak/>
              <w:t>IX.</w:t>
            </w:r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EF17FA" w:rsidRDefault="00EF17F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EF17FA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EF17FA" w:rsidRPr="0050275F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EF17FA" w:rsidRPr="000B6041" w:rsidTr="00712916">
        <w:tc>
          <w:tcPr>
            <w:tcW w:w="827" w:type="dxa"/>
            <w:vMerge w:val="restart"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19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44" w:type="dxa"/>
            <w:gridSpan w:val="2"/>
          </w:tcPr>
          <w:p w:rsidR="00EF17FA" w:rsidRPr="000B6041" w:rsidRDefault="00EF17FA" w:rsidP="00A50F0F">
            <w:pPr>
              <w:pStyle w:val="Corpodetexto3"/>
              <w:rPr>
                <w:b/>
                <w:u w:val="single"/>
              </w:rPr>
            </w:pPr>
            <w:r w:rsidRPr="000B6041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570</w:t>
            </w:r>
            <w:r w:rsidRPr="000B6041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25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EF17FA" w:rsidRPr="00712916" w:rsidRDefault="00EF17FA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Autoria:</w:t>
            </w:r>
          </w:p>
        </w:tc>
        <w:tc>
          <w:tcPr>
            <w:tcW w:w="6628" w:type="dxa"/>
          </w:tcPr>
          <w:p w:rsidR="00EF17FA" w:rsidRPr="00712916" w:rsidRDefault="00EF17FA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rPr>
                <w:rFonts w:cs="Arial"/>
                <w:szCs w:val="24"/>
              </w:rPr>
              <w:t xml:space="preserve">Dep. Evandro </w:t>
            </w:r>
            <w:proofErr w:type="spellStart"/>
            <w:r w:rsidRPr="00712916">
              <w:rPr>
                <w:rFonts w:cs="Arial"/>
                <w:szCs w:val="24"/>
              </w:rPr>
              <w:t>Garla</w:t>
            </w:r>
            <w:proofErr w:type="spellEnd"/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25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EF17FA" w:rsidRPr="00712916" w:rsidRDefault="00EF17FA" w:rsidP="00A50F0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712916">
              <w:t>Ementa:</w:t>
            </w:r>
          </w:p>
        </w:tc>
        <w:tc>
          <w:tcPr>
            <w:tcW w:w="6628" w:type="dxa"/>
          </w:tcPr>
          <w:p w:rsidR="00EF17FA" w:rsidRPr="00712916" w:rsidRDefault="00EF17FA" w:rsidP="00A50F0F">
            <w:pPr>
              <w:jc w:val="both"/>
              <w:rPr>
                <w:rFonts w:ascii="Arial" w:hAnsi="Arial"/>
                <w:sz w:val="24"/>
              </w:rPr>
            </w:pPr>
            <w:r w:rsidRPr="00712916">
              <w:t>SUGERE A EXCELENTÍSSIMA SECRETÁRIA DE ESTADO DE SAÚDE DO DISTRITO FEDERAL PROVIDÊNCIAS NO SENTIDO DE PROMOVER A IMPLANTAÇÃO DE POSTO DE SAÚDE COM ATENDIMENTO 24 HORAS NO SETOR HABITACIONAL SOL NASCENTE, DA REGIÃO ADMINISTRATIVA DE CEILÂNDIA-RA IX.</w:t>
            </w:r>
          </w:p>
        </w:tc>
      </w:tr>
      <w:tr w:rsidR="00EF17FA" w:rsidRPr="000B6041" w:rsidTr="00712916">
        <w:tc>
          <w:tcPr>
            <w:tcW w:w="827" w:type="dxa"/>
            <w:vMerge/>
          </w:tcPr>
          <w:p w:rsidR="00EF17FA" w:rsidRPr="000B6041" w:rsidRDefault="00EF17FA" w:rsidP="00A50F0F">
            <w:pPr>
              <w:pStyle w:val="Corpodetexto3"/>
              <w:numPr>
                <w:ilvl w:val="0"/>
                <w:numId w:val="25"/>
              </w:numPr>
              <w:rPr>
                <w:rFonts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</w:tcPr>
          <w:p w:rsidR="00EF17FA" w:rsidRDefault="00EF17FA" w:rsidP="00A50F0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628" w:type="dxa"/>
          </w:tcPr>
          <w:p w:rsidR="00EF17FA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  <w:r w:rsidRPr="0050275F">
              <w:rPr>
                <w:rFonts w:cs="Arial"/>
                <w:b/>
                <w:szCs w:val="24"/>
              </w:rPr>
              <w:t>APROVAD</w:t>
            </w:r>
            <w:r>
              <w:rPr>
                <w:rFonts w:cs="Arial"/>
                <w:b/>
                <w:szCs w:val="24"/>
              </w:rPr>
              <w:t>A</w:t>
            </w:r>
          </w:p>
          <w:p w:rsidR="00EF17FA" w:rsidRPr="0050275F" w:rsidRDefault="00EF17FA" w:rsidP="00A50F0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D20EF2" w:rsidRPr="007B6B5D" w:rsidRDefault="00D20EF2" w:rsidP="00D20EF2"/>
    <w:p w:rsidR="006E1C20" w:rsidRDefault="006E1C20" w:rsidP="006E1C20">
      <w:pPr>
        <w:ind w:left="-113"/>
        <w:rPr>
          <w:rFonts w:ascii="Arial" w:hAnsi="Arial" w:cs="Arial"/>
          <w:sz w:val="28"/>
          <w:szCs w:val="28"/>
        </w:rPr>
      </w:pPr>
    </w:p>
    <w:p w:rsidR="008D6842" w:rsidRDefault="008D6842" w:rsidP="008D6842">
      <w:pPr>
        <w:ind w:left="-113"/>
        <w:rPr>
          <w:rFonts w:ascii="Arial" w:hAnsi="Arial" w:cs="Arial"/>
          <w:sz w:val="28"/>
          <w:szCs w:val="28"/>
        </w:rPr>
      </w:pPr>
    </w:p>
    <w:p w:rsidR="00BD7E9F" w:rsidRDefault="00BD7E9F" w:rsidP="00237ED4">
      <w:pPr>
        <w:ind w:left="-113"/>
        <w:rPr>
          <w:rFonts w:ascii="Arial" w:hAnsi="Arial" w:cs="Arial"/>
          <w:sz w:val="28"/>
          <w:szCs w:val="28"/>
        </w:rPr>
      </w:pPr>
    </w:p>
    <w:p w:rsidR="00237ED4" w:rsidRDefault="00237ED4" w:rsidP="00237ED4">
      <w:pPr>
        <w:ind w:left="-113"/>
        <w:rPr>
          <w:rFonts w:ascii="Arial" w:hAnsi="Arial" w:cs="Arial"/>
          <w:sz w:val="28"/>
          <w:szCs w:val="28"/>
        </w:rPr>
      </w:pPr>
    </w:p>
    <w:p w:rsidR="00446900" w:rsidRPr="00446900" w:rsidRDefault="00446900" w:rsidP="00446900">
      <w:pPr>
        <w:jc w:val="center"/>
        <w:rPr>
          <w:rFonts w:ascii="Arial" w:hAnsi="Arial" w:cs="Arial"/>
          <w:spacing w:val="15"/>
          <w:sz w:val="28"/>
          <w:szCs w:val="28"/>
        </w:rPr>
      </w:pPr>
      <w:r w:rsidRPr="00446900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1F6456" w:rsidRDefault="00DE76E3" w:rsidP="001F6456">
      <w:pPr>
        <w:jc w:val="center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spacing w:val="15"/>
          <w:sz w:val="28"/>
          <w:szCs w:val="28"/>
        </w:rPr>
        <w:t>Presidente</w:t>
      </w:r>
      <w:r w:rsidR="001F6456">
        <w:rPr>
          <w:rFonts w:ascii="Arial" w:hAnsi="Arial" w:cs="Arial"/>
          <w:spacing w:val="15"/>
          <w:sz w:val="28"/>
          <w:szCs w:val="28"/>
        </w:rPr>
        <w:t xml:space="preserve"> da Comissão de Educação e Saúde</w:t>
      </w:r>
    </w:p>
    <w:p w:rsidR="001F6456" w:rsidRDefault="001F6456" w:rsidP="001F6456">
      <w:pPr>
        <w:jc w:val="center"/>
        <w:rPr>
          <w:rFonts w:ascii="Arial" w:hAnsi="Arial" w:cs="Arial"/>
          <w:spacing w:val="15"/>
          <w:sz w:val="28"/>
          <w:szCs w:val="28"/>
        </w:rPr>
      </w:pPr>
    </w:p>
    <w:p w:rsidR="0078755C" w:rsidRPr="00A83780" w:rsidRDefault="0078755C" w:rsidP="00A83780"/>
    <w:sectPr w:rsidR="0078755C" w:rsidRPr="00A83780" w:rsidSect="00B75C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08" w:rsidRDefault="00423D08">
      <w:r>
        <w:separator/>
      </w:r>
    </w:p>
  </w:endnote>
  <w:endnote w:type="continuationSeparator" w:id="0">
    <w:p w:rsidR="00423D08" w:rsidRDefault="0042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8" w:rsidRDefault="00423D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D08" w:rsidRDefault="00423D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6288"/>
      <w:docPartObj>
        <w:docPartGallery w:val="Page Numbers (Bottom of Page)"/>
        <w:docPartUnique/>
      </w:docPartObj>
    </w:sdtPr>
    <w:sdtContent>
      <w:p w:rsidR="00423D08" w:rsidRDefault="00423D08" w:rsidP="00A85E47">
        <w:pPr>
          <w:pStyle w:val="Rodap"/>
          <w:jc w:val="both"/>
        </w:pPr>
        <w:r w:rsidRPr="00A85E47">
          <w:t xml:space="preserve">* Este texto não substitui o publicado no </w:t>
        </w:r>
        <w:proofErr w:type="spellStart"/>
        <w:r w:rsidRPr="00A85E47">
          <w:t>D.</w:t>
        </w:r>
        <w:r>
          <w:t>C.L</w:t>
        </w:r>
        <w:r w:rsidRPr="00A85E47">
          <w:t>.</w:t>
        </w:r>
        <w:proofErr w:type="spellEnd"/>
        <w:r w:rsidRPr="00A85E47">
          <w:t xml:space="preserve"> de 2</w:t>
        </w:r>
        <w:r>
          <w:t>1</w:t>
        </w:r>
        <w:r w:rsidRPr="00A85E47">
          <w:t>-</w:t>
        </w:r>
        <w:r>
          <w:t>03</w:t>
        </w:r>
        <w:r w:rsidRPr="00A85E47">
          <w:t>-</w:t>
        </w:r>
        <w:r>
          <w:t>2011</w:t>
        </w:r>
        <w:r>
          <w:tab/>
        </w:r>
        <w:fldSimple w:instr=" PAGE   \* MERGEFORMAT ">
          <w:r w:rsidR="00985C7C">
            <w:rPr>
              <w:noProof/>
            </w:rPr>
            <w:t>2</w:t>
          </w:r>
        </w:fldSimple>
      </w:p>
    </w:sdtContent>
  </w:sdt>
  <w:p w:rsidR="00423D08" w:rsidRDefault="00423D08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6287"/>
      <w:docPartObj>
        <w:docPartGallery w:val="Page Numbers (Bottom of Page)"/>
        <w:docPartUnique/>
      </w:docPartObj>
    </w:sdtPr>
    <w:sdtContent>
      <w:p w:rsidR="00423D08" w:rsidRDefault="00423D08" w:rsidP="00423D08">
        <w:pPr>
          <w:pStyle w:val="Rodap"/>
          <w:jc w:val="both"/>
        </w:pPr>
        <w:r w:rsidRPr="00A85E47">
          <w:t xml:space="preserve">* Este texto não substitui o publicado no </w:t>
        </w:r>
        <w:proofErr w:type="spellStart"/>
        <w:r w:rsidRPr="00A85E47">
          <w:t>D.</w:t>
        </w:r>
        <w:r>
          <w:t>C.L</w:t>
        </w:r>
        <w:r w:rsidRPr="00A85E47">
          <w:t>.</w:t>
        </w:r>
        <w:proofErr w:type="spellEnd"/>
        <w:r w:rsidRPr="00A85E47">
          <w:t xml:space="preserve"> de 2</w:t>
        </w:r>
        <w:r>
          <w:t>1</w:t>
        </w:r>
        <w:r w:rsidRPr="00A85E47">
          <w:t>-</w:t>
        </w:r>
        <w:r>
          <w:t>03</w:t>
        </w:r>
        <w:r w:rsidRPr="00A85E47">
          <w:t>-</w:t>
        </w:r>
        <w:r>
          <w:t>2011</w:t>
        </w:r>
        <w:r w:rsidR="00985C7C">
          <w:tab/>
        </w:r>
        <w:r>
          <w:tab/>
        </w:r>
        <w:fldSimple w:instr=" PAGE   \* MERGEFORMAT ">
          <w:r w:rsidR="00985C7C">
            <w:rPr>
              <w:noProof/>
            </w:rPr>
            <w:t>1</w:t>
          </w:r>
        </w:fldSimple>
      </w:p>
    </w:sdtContent>
  </w:sdt>
  <w:p w:rsidR="00423D08" w:rsidRDefault="00423D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08" w:rsidRDefault="00423D08">
      <w:r>
        <w:separator/>
      </w:r>
    </w:p>
  </w:footnote>
  <w:footnote w:type="continuationSeparator" w:id="0">
    <w:p w:rsidR="00423D08" w:rsidRDefault="0042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8" w:rsidRDefault="00423D08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423D08" w:rsidRDefault="00423D08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423D08" w:rsidRDefault="00423D08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423D08" w:rsidRDefault="00423D08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423D08" w:rsidRPr="001C3A04" w:rsidRDefault="00423D08" w:rsidP="001C3A04">
    <w:pPr>
      <w:tabs>
        <w:tab w:val="left" w:pos="2360"/>
      </w:tabs>
      <w:rPr>
        <w:b/>
        <w:sz w:val="28"/>
      </w:rPr>
    </w:pPr>
    <w:r>
      <w:tab/>
    </w:r>
  </w:p>
  <w:p w:rsidR="00423D08" w:rsidRDefault="00423D08">
    <w:pPr>
      <w:pStyle w:val="Cabealho"/>
      <w:rPr>
        <w:sz w:val="6"/>
      </w:rPr>
    </w:pPr>
  </w:p>
  <w:p w:rsidR="00423D08" w:rsidRDefault="00423D08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8" w:rsidRDefault="00423D08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423D08" w:rsidRDefault="00423D08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423D08" w:rsidRDefault="00423D08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423D08" w:rsidRDefault="00423D08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423D08" w:rsidRPr="001C3A04" w:rsidRDefault="00423D08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6EAB"/>
    <w:multiLevelType w:val="hybridMultilevel"/>
    <w:tmpl w:val="BCD0F5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E057F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2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22"/>
  </w:num>
  <w:num w:numId="16">
    <w:abstractNumId w:val="13"/>
  </w:num>
  <w:num w:numId="17">
    <w:abstractNumId w:val="5"/>
  </w:num>
  <w:num w:numId="18">
    <w:abstractNumId w:val="4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15"/>
  </w:num>
  <w:num w:numId="24">
    <w:abstractNumId w:val="16"/>
  </w:num>
  <w:num w:numId="25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7326"/>
    <w:rsid w:val="0000037C"/>
    <w:rsid w:val="00001402"/>
    <w:rsid w:val="00003A22"/>
    <w:rsid w:val="00004379"/>
    <w:rsid w:val="00004B5F"/>
    <w:rsid w:val="00005379"/>
    <w:rsid w:val="000064E0"/>
    <w:rsid w:val="000075DA"/>
    <w:rsid w:val="0000773F"/>
    <w:rsid w:val="000109EB"/>
    <w:rsid w:val="00010DC9"/>
    <w:rsid w:val="00011CF8"/>
    <w:rsid w:val="00014D85"/>
    <w:rsid w:val="00016112"/>
    <w:rsid w:val="000163D5"/>
    <w:rsid w:val="00016D78"/>
    <w:rsid w:val="00021A32"/>
    <w:rsid w:val="00021B9F"/>
    <w:rsid w:val="00024FAC"/>
    <w:rsid w:val="000254CB"/>
    <w:rsid w:val="0002575C"/>
    <w:rsid w:val="00025EE4"/>
    <w:rsid w:val="00026D5C"/>
    <w:rsid w:val="00026DCE"/>
    <w:rsid w:val="0003074F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49AF"/>
    <w:rsid w:val="0004509B"/>
    <w:rsid w:val="00051FB9"/>
    <w:rsid w:val="00052B79"/>
    <w:rsid w:val="00053C08"/>
    <w:rsid w:val="000566AA"/>
    <w:rsid w:val="00056B4F"/>
    <w:rsid w:val="0006077F"/>
    <w:rsid w:val="000607D2"/>
    <w:rsid w:val="00060994"/>
    <w:rsid w:val="00060EBC"/>
    <w:rsid w:val="00061052"/>
    <w:rsid w:val="000611C8"/>
    <w:rsid w:val="000614E9"/>
    <w:rsid w:val="00062B79"/>
    <w:rsid w:val="00063078"/>
    <w:rsid w:val="000633FF"/>
    <w:rsid w:val="000670CE"/>
    <w:rsid w:val="000675C3"/>
    <w:rsid w:val="000701A6"/>
    <w:rsid w:val="000713E1"/>
    <w:rsid w:val="000717F5"/>
    <w:rsid w:val="00072690"/>
    <w:rsid w:val="000737E6"/>
    <w:rsid w:val="00076DF8"/>
    <w:rsid w:val="00082594"/>
    <w:rsid w:val="00082885"/>
    <w:rsid w:val="00082E04"/>
    <w:rsid w:val="00082FD7"/>
    <w:rsid w:val="00083AB9"/>
    <w:rsid w:val="00090C5D"/>
    <w:rsid w:val="00091BC9"/>
    <w:rsid w:val="00091C7C"/>
    <w:rsid w:val="00092219"/>
    <w:rsid w:val="00092818"/>
    <w:rsid w:val="00094A55"/>
    <w:rsid w:val="0009550F"/>
    <w:rsid w:val="000A0632"/>
    <w:rsid w:val="000A22E3"/>
    <w:rsid w:val="000A2352"/>
    <w:rsid w:val="000A27BD"/>
    <w:rsid w:val="000A32AF"/>
    <w:rsid w:val="000A3822"/>
    <w:rsid w:val="000A6C04"/>
    <w:rsid w:val="000A738B"/>
    <w:rsid w:val="000B43AB"/>
    <w:rsid w:val="000B4577"/>
    <w:rsid w:val="000B57F2"/>
    <w:rsid w:val="000B6E0D"/>
    <w:rsid w:val="000B73A0"/>
    <w:rsid w:val="000C0C9A"/>
    <w:rsid w:val="000C0E68"/>
    <w:rsid w:val="000C4460"/>
    <w:rsid w:val="000C4DFE"/>
    <w:rsid w:val="000C612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520"/>
    <w:rsid w:val="000F0909"/>
    <w:rsid w:val="000F191E"/>
    <w:rsid w:val="000F27A7"/>
    <w:rsid w:val="000F4772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184A"/>
    <w:rsid w:val="00112C11"/>
    <w:rsid w:val="00112D68"/>
    <w:rsid w:val="001135A1"/>
    <w:rsid w:val="001136E7"/>
    <w:rsid w:val="00115F40"/>
    <w:rsid w:val="00116420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1097"/>
    <w:rsid w:val="001523AA"/>
    <w:rsid w:val="00152EE4"/>
    <w:rsid w:val="0016053B"/>
    <w:rsid w:val="001609B0"/>
    <w:rsid w:val="001612CF"/>
    <w:rsid w:val="00162196"/>
    <w:rsid w:val="00166FE6"/>
    <w:rsid w:val="001733E4"/>
    <w:rsid w:val="00174213"/>
    <w:rsid w:val="00175D99"/>
    <w:rsid w:val="00176B23"/>
    <w:rsid w:val="001770CD"/>
    <w:rsid w:val="00181357"/>
    <w:rsid w:val="00182C67"/>
    <w:rsid w:val="00182FAD"/>
    <w:rsid w:val="00183967"/>
    <w:rsid w:val="00184B1F"/>
    <w:rsid w:val="0018505D"/>
    <w:rsid w:val="001909A6"/>
    <w:rsid w:val="00190E7C"/>
    <w:rsid w:val="00191470"/>
    <w:rsid w:val="00191589"/>
    <w:rsid w:val="00193315"/>
    <w:rsid w:val="00197893"/>
    <w:rsid w:val="001A034B"/>
    <w:rsid w:val="001A39B2"/>
    <w:rsid w:val="001A3AE7"/>
    <w:rsid w:val="001A5773"/>
    <w:rsid w:val="001A5EEB"/>
    <w:rsid w:val="001B13B3"/>
    <w:rsid w:val="001B18DC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2118"/>
    <w:rsid w:val="001E2DE7"/>
    <w:rsid w:val="001E5C39"/>
    <w:rsid w:val="001E6FB4"/>
    <w:rsid w:val="001F121A"/>
    <w:rsid w:val="001F1C51"/>
    <w:rsid w:val="001F210B"/>
    <w:rsid w:val="001F25E9"/>
    <w:rsid w:val="001F27BD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7849"/>
    <w:rsid w:val="0020797B"/>
    <w:rsid w:val="00207B89"/>
    <w:rsid w:val="00210B40"/>
    <w:rsid w:val="00211E40"/>
    <w:rsid w:val="00212A47"/>
    <w:rsid w:val="00213337"/>
    <w:rsid w:val="00214DD0"/>
    <w:rsid w:val="002209EB"/>
    <w:rsid w:val="00221B2A"/>
    <w:rsid w:val="0022452E"/>
    <w:rsid w:val="00227E1C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53F"/>
    <w:rsid w:val="00247A96"/>
    <w:rsid w:val="00250D11"/>
    <w:rsid w:val="00251A85"/>
    <w:rsid w:val="00261033"/>
    <w:rsid w:val="0026301C"/>
    <w:rsid w:val="0026515F"/>
    <w:rsid w:val="002653DB"/>
    <w:rsid w:val="0026599B"/>
    <w:rsid w:val="00266334"/>
    <w:rsid w:val="002667F9"/>
    <w:rsid w:val="002706CC"/>
    <w:rsid w:val="002740A7"/>
    <w:rsid w:val="00277068"/>
    <w:rsid w:val="00277688"/>
    <w:rsid w:val="00280023"/>
    <w:rsid w:val="00281848"/>
    <w:rsid w:val="00281A84"/>
    <w:rsid w:val="0028270B"/>
    <w:rsid w:val="00284B2C"/>
    <w:rsid w:val="0028616E"/>
    <w:rsid w:val="0029072D"/>
    <w:rsid w:val="00290B66"/>
    <w:rsid w:val="00290BE0"/>
    <w:rsid w:val="00290FFC"/>
    <w:rsid w:val="00292F9C"/>
    <w:rsid w:val="002942B0"/>
    <w:rsid w:val="002A0CB0"/>
    <w:rsid w:val="002A13CB"/>
    <w:rsid w:val="002A27C7"/>
    <w:rsid w:val="002A3FD2"/>
    <w:rsid w:val="002A411B"/>
    <w:rsid w:val="002A47B9"/>
    <w:rsid w:val="002A71C6"/>
    <w:rsid w:val="002A7AF5"/>
    <w:rsid w:val="002B018A"/>
    <w:rsid w:val="002B0697"/>
    <w:rsid w:val="002B3264"/>
    <w:rsid w:val="002B38D4"/>
    <w:rsid w:val="002B5F38"/>
    <w:rsid w:val="002B6C7B"/>
    <w:rsid w:val="002B6F09"/>
    <w:rsid w:val="002C1426"/>
    <w:rsid w:val="002C3AFF"/>
    <w:rsid w:val="002C4202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577F"/>
    <w:rsid w:val="00306D2F"/>
    <w:rsid w:val="0030718E"/>
    <w:rsid w:val="00307AB8"/>
    <w:rsid w:val="003105D0"/>
    <w:rsid w:val="00311844"/>
    <w:rsid w:val="00312F1B"/>
    <w:rsid w:val="003157DB"/>
    <w:rsid w:val="003160DA"/>
    <w:rsid w:val="0031641D"/>
    <w:rsid w:val="00316C96"/>
    <w:rsid w:val="00320A61"/>
    <w:rsid w:val="003216DC"/>
    <w:rsid w:val="00321FB3"/>
    <w:rsid w:val="003230EC"/>
    <w:rsid w:val="003242C0"/>
    <w:rsid w:val="0032466B"/>
    <w:rsid w:val="00326979"/>
    <w:rsid w:val="003334BB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701"/>
    <w:rsid w:val="00357954"/>
    <w:rsid w:val="00360F1B"/>
    <w:rsid w:val="003617AA"/>
    <w:rsid w:val="003627D7"/>
    <w:rsid w:val="00362A77"/>
    <w:rsid w:val="00362DE1"/>
    <w:rsid w:val="003634CC"/>
    <w:rsid w:val="003653D7"/>
    <w:rsid w:val="00365AA7"/>
    <w:rsid w:val="00366231"/>
    <w:rsid w:val="003677DF"/>
    <w:rsid w:val="00371335"/>
    <w:rsid w:val="00371F4D"/>
    <w:rsid w:val="0037224E"/>
    <w:rsid w:val="00375496"/>
    <w:rsid w:val="00375EC8"/>
    <w:rsid w:val="003773EF"/>
    <w:rsid w:val="003822B3"/>
    <w:rsid w:val="003843F5"/>
    <w:rsid w:val="00384894"/>
    <w:rsid w:val="0038517E"/>
    <w:rsid w:val="00387590"/>
    <w:rsid w:val="003879FB"/>
    <w:rsid w:val="00387D08"/>
    <w:rsid w:val="00391340"/>
    <w:rsid w:val="0039151D"/>
    <w:rsid w:val="00392308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D0350"/>
    <w:rsid w:val="003D054F"/>
    <w:rsid w:val="003D1414"/>
    <w:rsid w:val="003D2D0E"/>
    <w:rsid w:val="003D32FA"/>
    <w:rsid w:val="003D3F6A"/>
    <w:rsid w:val="003D621C"/>
    <w:rsid w:val="003D7326"/>
    <w:rsid w:val="003E06DC"/>
    <w:rsid w:val="003E17A4"/>
    <w:rsid w:val="003E36D4"/>
    <w:rsid w:val="003E4BC1"/>
    <w:rsid w:val="003E622B"/>
    <w:rsid w:val="003E6FAD"/>
    <w:rsid w:val="003F2ABD"/>
    <w:rsid w:val="003F65F6"/>
    <w:rsid w:val="003F6B05"/>
    <w:rsid w:val="003F7A31"/>
    <w:rsid w:val="003F7B55"/>
    <w:rsid w:val="00401A28"/>
    <w:rsid w:val="00401F4F"/>
    <w:rsid w:val="00402D4B"/>
    <w:rsid w:val="00403251"/>
    <w:rsid w:val="004041DF"/>
    <w:rsid w:val="00404274"/>
    <w:rsid w:val="00405C60"/>
    <w:rsid w:val="00406A90"/>
    <w:rsid w:val="00406F87"/>
    <w:rsid w:val="00407302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2273"/>
    <w:rsid w:val="004228C0"/>
    <w:rsid w:val="0042296F"/>
    <w:rsid w:val="00422E76"/>
    <w:rsid w:val="00423D08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C3E"/>
    <w:rsid w:val="004542D2"/>
    <w:rsid w:val="00454FFC"/>
    <w:rsid w:val="0045561E"/>
    <w:rsid w:val="00455783"/>
    <w:rsid w:val="00460E1E"/>
    <w:rsid w:val="00461E01"/>
    <w:rsid w:val="00464A95"/>
    <w:rsid w:val="004661A6"/>
    <w:rsid w:val="00467686"/>
    <w:rsid w:val="00471827"/>
    <w:rsid w:val="00472035"/>
    <w:rsid w:val="00475F36"/>
    <w:rsid w:val="00476CC5"/>
    <w:rsid w:val="00477938"/>
    <w:rsid w:val="004810EA"/>
    <w:rsid w:val="00481E16"/>
    <w:rsid w:val="00483445"/>
    <w:rsid w:val="004851DA"/>
    <w:rsid w:val="00485F64"/>
    <w:rsid w:val="00486CC6"/>
    <w:rsid w:val="004878BF"/>
    <w:rsid w:val="00487932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1BED"/>
    <w:rsid w:val="004B1D36"/>
    <w:rsid w:val="004B22EC"/>
    <w:rsid w:val="004B3223"/>
    <w:rsid w:val="004B5A82"/>
    <w:rsid w:val="004B63E6"/>
    <w:rsid w:val="004C066B"/>
    <w:rsid w:val="004C0898"/>
    <w:rsid w:val="004C0AC0"/>
    <w:rsid w:val="004C3B95"/>
    <w:rsid w:val="004C4FC3"/>
    <w:rsid w:val="004C537B"/>
    <w:rsid w:val="004C5745"/>
    <w:rsid w:val="004C624C"/>
    <w:rsid w:val="004C65F7"/>
    <w:rsid w:val="004C7717"/>
    <w:rsid w:val="004C7809"/>
    <w:rsid w:val="004D121F"/>
    <w:rsid w:val="004D2B79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50259D"/>
    <w:rsid w:val="0050271E"/>
    <w:rsid w:val="00504645"/>
    <w:rsid w:val="00505CA4"/>
    <w:rsid w:val="00507ABE"/>
    <w:rsid w:val="00510761"/>
    <w:rsid w:val="00510F58"/>
    <w:rsid w:val="005122DF"/>
    <w:rsid w:val="005164B3"/>
    <w:rsid w:val="00517FCA"/>
    <w:rsid w:val="0052068A"/>
    <w:rsid w:val="005229A3"/>
    <w:rsid w:val="00522F4D"/>
    <w:rsid w:val="00523856"/>
    <w:rsid w:val="005242BD"/>
    <w:rsid w:val="00526A27"/>
    <w:rsid w:val="00527376"/>
    <w:rsid w:val="00530E6D"/>
    <w:rsid w:val="0053260B"/>
    <w:rsid w:val="00534AB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4E91"/>
    <w:rsid w:val="00556D5E"/>
    <w:rsid w:val="005621EA"/>
    <w:rsid w:val="00562D4E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60D"/>
    <w:rsid w:val="00581499"/>
    <w:rsid w:val="005862C2"/>
    <w:rsid w:val="0058693C"/>
    <w:rsid w:val="00586AA4"/>
    <w:rsid w:val="00592C85"/>
    <w:rsid w:val="00592E65"/>
    <w:rsid w:val="0059309B"/>
    <w:rsid w:val="00593EB9"/>
    <w:rsid w:val="00594961"/>
    <w:rsid w:val="005962DF"/>
    <w:rsid w:val="005A0003"/>
    <w:rsid w:val="005A12BF"/>
    <w:rsid w:val="005A1FAB"/>
    <w:rsid w:val="005A6FE9"/>
    <w:rsid w:val="005A7DC4"/>
    <w:rsid w:val="005B0466"/>
    <w:rsid w:val="005B1A10"/>
    <w:rsid w:val="005B1D63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5AD8"/>
    <w:rsid w:val="005D0ACE"/>
    <w:rsid w:val="005D2CDC"/>
    <w:rsid w:val="005D2E67"/>
    <w:rsid w:val="005D31D4"/>
    <w:rsid w:val="005D39CA"/>
    <w:rsid w:val="005D54C0"/>
    <w:rsid w:val="005E00F2"/>
    <w:rsid w:val="005E0CCE"/>
    <w:rsid w:val="005E0D11"/>
    <w:rsid w:val="005E1288"/>
    <w:rsid w:val="005E68DA"/>
    <w:rsid w:val="005E6DFE"/>
    <w:rsid w:val="005F01D8"/>
    <w:rsid w:val="005F0448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6D8"/>
    <w:rsid w:val="00610F39"/>
    <w:rsid w:val="0061297D"/>
    <w:rsid w:val="006130F5"/>
    <w:rsid w:val="006140C3"/>
    <w:rsid w:val="006156D0"/>
    <w:rsid w:val="006172DB"/>
    <w:rsid w:val="00617577"/>
    <w:rsid w:val="0062175C"/>
    <w:rsid w:val="006222EB"/>
    <w:rsid w:val="0062679A"/>
    <w:rsid w:val="00630DDA"/>
    <w:rsid w:val="006313EB"/>
    <w:rsid w:val="00633F1A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60DF"/>
    <w:rsid w:val="00680A2F"/>
    <w:rsid w:val="00680BEE"/>
    <w:rsid w:val="00683A0D"/>
    <w:rsid w:val="006844C5"/>
    <w:rsid w:val="006873A7"/>
    <w:rsid w:val="00687484"/>
    <w:rsid w:val="00691A93"/>
    <w:rsid w:val="0069220D"/>
    <w:rsid w:val="0069461F"/>
    <w:rsid w:val="00695CB1"/>
    <w:rsid w:val="00696199"/>
    <w:rsid w:val="006A0254"/>
    <w:rsid w:val="006A112D"/>
    <w:rsid w:val="006A20EB"/>
    <w:rsid w:val="006A4881"/>
    <w:rsid w:val="006A6157"/>
    <w:rsid w:val="006A7440"/>
    <w:rsid w:val="006A7E53"/>
    <w:rsid w:val="006A7E9F"/>
    <w:rsid w:val="006B2AFF"/>
    <w:rsid w:val="006B33D3"/>
    <w:rsid w:val="006B3D9B"/>
    <w:rsid w:val="006B485A"/>
    <w:rsid w:val="006B5D2C"/>
    <w:rsid w:val="006B66C1"/>
    <w:rsid w:val="006B72ED"/>
    <w:rsid w:val="006C1F6F"/>
    <w:rsid w:val="006C460D"/>
    <w:rsid w:val="006C5550"/>
    <w:rsid w:val="006C5D6F"/>
    <w:rsid w:val="006C61F8"/>
    <w:rsid w:val="006C6461"/>
    <w:rsid w:val="006D0C03"/>
    <w:rsid w:val="006D12A8"/>
    <w:rsid w:val="006D33EC"/>
    <w:rsid w:val="006D37C9"/>
    <w:rsid w:val="006D4703"/>
    <w:rsid w:val="006D4763"/>
    <w:rsid w:val="006D4BDB"/>
    <w:rsid w:val="006D66B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F072D"/>
    <w:rsid w:val="006F255A"/>
    <w:rsid w:val="006F26CD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07226"/>
    <w:rsid w:val="0071291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7765"/>
    <w:rsid w:val="007320EE"/>
    <w:rsid w:val="00735569"/>
    <w:rsid w:val="00735862"/>
    <w:rsid w:val="0074185D"/>
    <w:rsid w:val="007421D6"/>
    <w:rsid w:val="007426BF"/>
    <w:rsid w:val="00742ED5"/>
    <w:rsid w:val="00742F80"/>
    <w:rsid w:val="0074340A"/>
    <w:rsid w:val="00745429"/>
    <w:rsid w:val="00746D48"/>
    <w:rsid w:val="00747561"/>
    <w:rsid w:val="00750800"/>
    <w:rsid w:val="00750D9C"/>
    <w:rsid w:val="00750E70"/>
    <w:rsid w:val="00751189"/>
    <w:rsid w:val="00751F32"/>
    <w:rsid w:val="007524A4"/>
    <w:rsid w:val="007579F4"/>
    <w:rsid w:val="00760E08"/>
    <w:rsid w:val="00762E37"/>
    <w:rsid w:val="007659F3"/>
    <w:rsid w:val="007669D7"/>
    <w:rsid w:val="00767BDF"/>
    <w:rsid w:val="00770F32"/>
    <w:rsid w:val="00773A7B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D3C"/>
    <w:rsid w:val="00796E2A"/>
    <w:rsid w:val="00797248"/>
    <w:rsid w:val="00797E26"/>
    <w:rsid w:val="007A19C3"/>
    <w:rsid w:val="007A1BA6"/>
    <w:rsid w:val="007A3428"/>
    <w:rsid w:val="007A4964"/>
    <w:rsid w:val="007B1434"/>
    <w:rsid w:val="007B2139"/>
    <w:rsid w:val="007B2B33"/>
    <w:rsid w:val="007B3E4E"/>
    <w:rsid w:val="007B43DB"/>
    <w:rsid w:val="007B5FBD"/>
    <w:rsid w:val="007B6C09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3142"/>
    <w:rsid w:val="007D3DAB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5DF4"/>
    <w:rsid w:val="00825FE4"/>
    <w:rsid w:val="0082625F"/>
    <w:rsid w:val="0083080D"/>
    <w:rsid w:val="00831765"/>
    <w:rsid w:val="00831ABE"/>
    <w:rsid w:val="00831E34"/>
    <w:rsid w:val="00831F45"/>
    <w:rsid w:val="0083299B"/>
    <w:rsid w:val="00833C65"/>
    <w:rsid w:val="008340C5"/>
    <w:rsid w:val="0083559F"/>
    <w:rsid w:val="00836E61"/>
    <w:rsid w:val="0083714F"/>
    <w:rsid w:val="0083717E"/>
    <w:rsid w:val="008409D2"/>
    <w:rsid w:val="00844B84"/>
    <w:rsid w:val="00844D5E"/>
    <w:rsid w:val="0084766E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ECF"/>
    <w:rsid w:val="00872B54"/>
    <w:rsid w:val="00873FA1"/>
    <w:rsid w:val="0087436F"/>
    <w:rsid w:val="00874C51"/>
    <w:rsid w:val="00876BFD"/>
    <w:rsid w:val="00880C46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764E"/>
    <w:rsid w:val="008A109E"/>
    <w:rsid w:val="008A2EE1"/>
    <w:rsid w:val="008A3B80"/>
    <w:rsid w:val="008A43A2"/>
    <w:rsid w:val="008A4507"/>
    <w:rsid w:val="008A4E52"/>
    <w:rsid w:val="008A527A"/>
    <w:rsid w:val="008B02B5"/>
    <w:rsid w:val="008B051E"/>
    <w:rsid w:val="008B203A"/>
    <w:rsid w:val="008B2BBE"/>
    <w:rsid w:val="008B3974"/>
    <w:rsid w:val="008B4125"/>
    <w:rsid w:val="008B47B5"/>
    <w:rsid w:val="008B6507"/>
    <w:rsid w:val="008B65A8"/>
    <w:rsid w:val="008B6727"/>
    <w:rsid w:val="008C048C"/>
    <w:rsid w:val="008C0A9C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9DC"/>
    <w:rsid w:val="008F1B76"/>
    <w:rsid w:val="008F37C5"/>
    <w:rsid w:val="008F5114"/>
    <w:rsid w:val="008F539F"/>
    <w:rsid w:val="008F7BE3"/>
    <w:rsid w:val="00900062"/>
    <w:rsid w:val="009020AD"/>
    <w:rsid w:val="0090309C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3BEF"/>
    <w:rsid w:val="0093434F"/>
    <w:rsid w:val="0093444F"/>
    <w:rsid w:val="009355E8"/>
    <w:rsid w:val="00935C62"/>
    <w:rsid w:val="00935D08"/>
    <w:rsid w:val="00936C28"/>
    <w:rsid w:val="00941170"/>
    <w:rsid w:val="00941CFA"/>
    <w:rsid w:val="009465F7"/>
    <w:rsid w:val="00947A9D"/>
    <w:rsid w:val="00953143"/>
    <w:rsid w:val="0095381C"/>
    <w:rsid w:val="009545CC"/>
    <w:rsid w:val="0095608A"/>
    <w:rsid w:val="00960197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52CB"/>
    <w:rsid w:val="0097643A"/>
    <w:rsid w:val="009768DB"/>
    <w:rsid w:val="00976A4C"/>
    <w:rsid w:val="00980712"/>
    <w:rsid w:val="00983433"/>
    <w:rsid w:val="009852F5"/>
    <w:rsid w:val="00985C7C"/>
    <w:rsid w:val="00986776"/>
    <w:rsid w:val="00987E9B"/>
    <w:rsid w:val="00991A48"/>
    <w:rsid w:val="00993AD5"/>
    <w:rsid w:val="00993BD1"/>
    <w:rsid w:val="00993C6C"/>
    <w:rsid w:val="00993D50"/>
    <w:rsid w:val="00994156"/>
    <w:rsid w:val="00994B11"/>
    <w:rsid w:val="00996386"/>
    <w:rsid w:val="00996E28"/>
    <w:rsid w:val="00996F21"/>
    <w:rsid w:val="009972F7"/>
    <w:rsid w:val="0099785E"/>
    <w:rsid w:val="009A0540"/>
    <w:rsid w:val="009A1E49"/>
    <w:rsid w:val="009A3E75"/>
    <w:rsid w:val="009A6276"/>
    <w:rsid w:val="009A7D5F"/>
    <w:rsid w:val="009B69F3"/>
    <w:rsid w:val="009B6FDE"/>
    <w:rsid w:val="009B73F5"/>
    <w:rsid w:val="009C0662"/>
    <w:rsid w:val="009C07CC"/>
    <w:rsid w:val="009C113B"/>
    <w:rsid w:val="009C1F45"/>
    <w:rsid w:val="009C21B4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FEA"/>
    <w:rsid w:val="009F5C89"/>
    <w:rsid w:val="009F5E6E"/>
    <w:rsid w:val="009F71C1"/>
    <w:rsid w:val="009F7EA3"/>
    <w:rsid w:val="00A00AAE"/>
    <w:rsid w:val="00A023CC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26243"/>
    <w:rsid w:val="00A3043B"/>
    <w:rsid w:val="00A31ED6"/>
    <w:rsid w:val="00A325A7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0F0F"/>
    <w:rsid w:val="00A528B1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7141B"/>
    <w:rsid w:val="00A718B9"/>
    <w:rsid w:val="00A76D4C"/>
    <w:rsid w:val="00A770F0"/>
    <w:rsid w:val="00A7715F"/>
    <w:rsid w:val="00A804D8"/>
    <w:rsid w:val="00A80834"/>
    <w:rsid w:val="00A80F01"/>
    <w:rsid w:val="00A8308A"/>
    <w:rsid w:val="00A83780"/>
    <w:rsid w:val="00A85E47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EB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58C4"/>
    <w:rsid w:val="00AE5C79"/>
    <w:rsid w:val="00AE5E23"/>
    <w:rsid w:val="00AE627A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2925"/>
    <w:rsid w:val="00B04125"/>
    <w:rsid w:val="00B05F2D"/>
    <w:rsid w:val="00B06415"/>
    <w:rsid w:val="00B07F4A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97A"/>
    <w:rsid w:val="00B23F17"/>
    <w:rsid w:val="00B244FC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278F"/>
    <w:rsid w:val="00B46431"/>
    <w:rsid w:val="00B468F8"/>
    <w:rsid w:val="00B46FA1"/>
    <w:rsid w:val="00B53D82"/>
    <w:rsid w:val="00B545C6"/>
    <w:rsid w:val="00B547AD"/>
    <w:rsid w:val="00B56799"/>
    <w:rsid w:val="00B60319"/>
    <w:rsid w:val="00B60C6B"/>
    <w:rsid w:val="00B64354"/>
    <w:rsid w:val="00B64942"/>
    <w:rsid w:val="00B64FA3"/>
    <w:rsid w:val="00B6616A"/>
    <w:rsid w:val="00B6622F"/>
    <w:rsid w:val="00B6771F"/>
    <w:rsid w:val="00B67ED5"/>
    <w:rsid w:val="00B71B83"/>
    <w:rsid w:val="00B75C49"/>
    <w:rsid w:val="00B77580"/>
    <w:rsid w:val="00B803EA"/>
    <w:rsid w:val="00B81468"/>
    <w:rsid w:val="00B82BD2"/>
    <w:rsid w:val="00B830E5"/>
    <w:rsid w:val="00B8665D"/>
    <w:rsid w:val="00B868D2"/>
    <w:rsid w:val="00B90FB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D79"/>
    <w:rsid w:val="00BC1E46"/>
    <w:rsid w:val="00BC2334"/>
    <w:rsid w:val="00BC37E6"/>
    <w:rsid w:val="00BC4486"/>
    <w:rsid w:val="00BC4A7F"/>
    <w:rsid w:val="00BC65EC"/>
    <w:rsid w:val="00BC66B6"/>
    <w:rsid w:val="00BD09EC"/>
    <w:rsid w:val="00BD18FE"/>
    <w:rsid w:val="00BD1BCA"/>
    <w:rsid w:val="00BD2C0C"/>
    <w:rsid w:val="00BD2C93"/>
    <w:rsid w:val="00BD3FBC"/>
    <w:rsid w:val="00BD472E"/>
    <w:rsid w:val="00BD7451"/>
    <w:rsid w:val="00BD7E9F"/>
    <w:rsid w:val="00BE3578"/>
    <w:rsid w:val="00BE35CC"/>
    <w:rsid w:val="00BE43AB"/>
    <w:rsid w:val="00BE4912"/>
    <w:rsid w:val="00BE7C03"/>
    <w:rsid w:val="00BF0381"/>
    <w:rsid w:val="00BF051B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9DB"/>
    <w:rsid w:val="00C22C54"/>
    <w:rsid w:val="00C24231"/>
    <w:rsid w:val="00C2518B"/>
    <w:rsid w:val="00C27242"/>
    <w:rsid w:val="00C27AF3"/>
    <w:rsid w:val="00C3046F"/>
    <w:rsid w:val="00C30898"/>
    <w:rsid w:val="00C34504"/>
    <w:rsid w:val="00C3466D"/>
    <w:rsid w:val="00C3623D"/>
    <w:rsid w:val="00C371B7"/>
    <w:rsid w:val="00C40EAB"/>
    <w:rsid w:val="00C455A8"/>
    <w:rsid w:val="00C46506"/>
    <w:rsid w:val="00C46F21"/>
    <w:rsid w:val="00C55E54"/>
    <w:rsid w:val="00C56E39"/>
    <w:rsid w:val="00C577EF"/>
    <w:rsid w:val="00C60642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4E0F"/>
    <w:rsid w:val="00C76862"/>
    <w:rsid w:val="00C76F0C"/>
    <w:rsid w:val="00C778A6"/>
    <w:rsid w:val="00C77F46"/>
    <w:rsid w:val="00C8357D"/>
    <w:rsid w:val="00C83AB6"/>
    <w:rsid w:val="00C853E9"/>
    <w:rsid w:val="00C8631A"/>
    <w:rsid w:val="00C86A6E"/>
    <w:rsid w:val="00C87F7E"/>
    <w:rsid w:val="00C91046"/>
    <w:rsid w:val="00C92C63"/>
    <w:rsid w:val="00C93415"/>
    <w:rsid w:val="00C9398C"/>
    <w:rsid w:val="00C9432B"/>
    <w:rsid w:val="00C946C3"/>
    <w:rsid w:val="00C961BF"/>
    <w:rsid w:val="00C971D3"/>
    <w:rsid w:val="00CA0341"/>
    <w:rsid w:val="00CA42B0"/>
    <w:rsid w:val="00CA61D8"/>
    <w:rsid w:val="00CA636C"/>
    <w:rsid w:val="00CB010D"/>
    <w:rsid w:val="00CB0C48"/>
    <w:rsid w:val="00CB1996"/>
    <w:rsid w:val="00CB5329"/>
    <w:rsid w:val="00CB70E6"/>
    <w:rsid w:val="00CC04C2"/>
    <w:rsid w:val="00CC0649"/>
    <w:rsid w:val="00CC2016"/>
    <w:rsid w:val="00CC4239"/>
    <w:rsid w:val="00CC461C"/>
    <w:rsid w:val="00CC5670"/>
    <w:rsid w:val="00CC762E"/>
    <w:rsid w:val="00CD0003"/>
    <w:rsid w:val="00CD031F"/>
    <w:rsid w:val="00CD4806"/>
    <w:rsid w:val="00CD570B"/>
    <w:rsid w:val="00CD5AAE"/>
    <w:rsid w:val="00CE0339"/>
    <w:rsid w:val="00CE2AFF"/>
    <w:rsid w:val="00CE35E4"/>
    <w:rsid w:val="00CE3763"/>
    <w:rsid w:val="00CE4D5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ED"/>
    <w:rsid w:val="00D47E9E"/>
    <w:rsid w:val="00D50642"/>
    <w:rsid w:val="00D5128D"/>
    <w:rsid w:val="00D513F6"/>
    <w:rsid w:val="00D51B48"/>
    <w:rsid w:val="00D522A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56F9"/>
    <w:rsid w:val="00D76135"/>
    <w:rsid w:val="00D80BFF"/>
    <w:rsid w:val="00D8431F"/>
    <w:rsid w:val="00D91B46"/>
    <w:rsid w:val="00D92F01"/>
    <w:rsid w:val="00D93A95"/>
    <w:rsid w:val="00D94158"/>
    <w:rsid w:val="00D9485E"/>
    <w:rsid w:val="00D95E04"/>
    <w:rsid w:val="00D9645B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7BA0"/>
    <w:rsid w:val="00DB177B"/>
    <w:rsid w:val="00DB1CD2"/>
    <w:rsid w:val="00DB24D6"/>
    <w:rsid w:val="00DB3725"/>
    <w:rsid w:val="00DB3F38"/>
    <w:rsid w:val="00DB4ADF"/>
    <w:rsid w:val="00DB54A6"/>
    <w:rsid w:val="00DB6449"/>
    <w:rsid w:val="00DB6B4B"/>
    <w:rsid w:val="00DB7124"/>
    <w:rsid w:val="00DC00D8"/>
    <w:rsid w:val="00DC1433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6A6E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3C03"/>
    <w:rsid w:val="00DF4E37"/>
    <w:rsid w:val="00DF4F7A"/>
    <w:rsid w:val="00DF6441"/>
    <w:rsid w:val="00DF6456"/>
    <w:rsid w:val="00DF7D58"/>
    <w:rsid w:val="00E002B4"/>
    <w:rsid w:val="00E006B0"/>
    <w:rsid w:val="00E01F1A"/>
    <w:rsid w:val="00E02A0A"/>
    <w:rsid w:val="00E02FED"/>
    <w:rsid w:val="00E048FD"/>
    <w:rsid w:val="00E12B3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5A78"/>
    <w:rsid w:val="00E25F14"/>
    <w:rsid w:val="00E266E9"/>
    <w:rsid w:val="00E30D20"/>
    <w:rsid w:val="00E31DC6"/>
    <w:rsid w:val="00E323BD"/>
    <w:rsid w:val="00E333DD"/>
    <w:rsid w:val="00E356E8"/>
    <w:rsid w:val="00E35E6C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794A"/>
    <w:rsid w:val="00E47F63"/>
    <w:rsid w:val="00E51B2E"/>
    <w:rsid w:val="00E51DBE"/>
    <w:rsid w:val="00E52C40"/>
    <w:rsid w:val="00E54E02"/>
    <w:rsid w:val="00E578BB"/>
    <w:rsid w:val="00E57CD3"/>
    <w:rsid w:val="00E60CD0"/>
    <w:rsid w:val="00E60FBD"/>
    <w:rsid w:val="00E61BEA"/>
    <w:rsid w:val="00E6248A"/>
    <w:rsid w:val="00E628BC"/>
    <w:rsid w:val="00E67E9E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4170"/>
    <w:rsid w:val="00EC7D38"/>
    <w:rsid w:val="00ED10DC"/>
    <w:rsid w:val="00ED131E"/>
    <w:rsid w:val="00ED477A"/>
    <w:rsid w:val="00ED6A48"/>
    <w:rsid w:val="00ED6C18"/>
    <w:rsid w:val="00ED6FCD"/>
    <w:rsid w:val="00ED7755"/>
    <w:rsid w:val="00EE0789"/>
    <w:rsid w:val="00EE211D"/>
    <w:rsid w:val="00EE3957"/>
    <w:rsid w:val="00EE3DD0"/>
    <w:rsid w:val="00EE56E9"/>
    <w:rsid w:val="00EE7A3F"/>
    <w:rsid w:val="00EF0FBB"/>
    <w:rsid w:val="00EF120A"/>
    <w:rsid w:val="00EF17FA"/>
    <w:rsid w:val="00EF3428"/>
    <w:rsid w:val="00EF3EB7"/>
    <w:rsid w:val="00EF505F"/>
    <w:rsid w:val="00EF6707"/>
    <w:rsid w:val="00EF7B1A"/>
    <w:rsid w:val="00F017D9"/>
    <w:rsid w:val="00F026EE"/>
    <w:rsid w:val="00F0376F"/>
    <w:rsid w:val="00F04774"/>
    <w:rsid w:val="00F064BF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08D"/>
    <w:rsid w:val="00F26BEF"/>
    <w:rsid w:val="00F2790F"/>
    <w:rsid w:val="00F27D53"/>
    <w:rsid w:val="00F27FA7"/>
    <w:rsid w:val="00F3071B"/>
    <w:rsid w:val="00F30D21"/>
    <w:rsid w:val="00F311FA"/>
    <w:rsid w:val="00F31731"/>
    <w:rsid w:val="00F3287F"/>
    <w:rsid w:val="00F33C90"/>
    <w:rsid w:val="00F34C13"/>
    <w:rsid w:val="00F35E06"/>
    <w:rsid w:val="00F36EFE"/>
    <w:rsid w:val="00F4075D"/>
    <w:rsid w:val="00F415C3"/>
    <w:rsid w:val="00F42659"/>
    <w:rsid w:val="00F43AC9"/>
    <w:rsid w:val="00F441BA"/>
    <w:rsid w:val="00F45040"/>
    <w:rsid w:val="00F4677B"/>
    <w:rsid w:val="00F47021"/>
    <w:rsid w:val="00F475D5"/>
    <w:rsid w:val="00F529F0"/>
    <w:rsid w:val="00F54353"/>
    <w:rsid w:val="00F54C91"/>
    <w:rsid w:val="00F54E94"/>
    <w:rsid w:val="00F5518D"/>
    <w:rsid w:val="00F56AC7"/>
    <w:rsid w:val="00F62A0C"/>
    <w:rsid w:val="00F62E2A"/>
    <w:rsid w:val="00F64D67"/>
    <w:rsid w:val="00F65C74"/>
    <w:rsid w:val="00F72C15"/>
    <w:rsid w:val="00F7534C"/>
    <w:rsid w:val="00F75625"/>
    <w:rsid w:val="00F809AD"/>
    <w:rsid w:val="00F81DC5"/>
    <w:rsid w:val="00F832C3"/>
    <w:rsid w:val="00F8377A"/>
    <w:rsid w:val="00F8394A"/>
    <w:rsid w:val="00F8618E"/>
    <w:rsid w:val="00F86E36"/>
    <w:rsid w:val="00F95E1E"/>
    <w:rsid w:val="00F95F28"/>
    <w:rsid w:val="00F961D9"/>
    <w:rsid w:val="00F968BE"/>
    <w:rsid w:val="00FA0880"/>
    <w:rsid w:val="00FA1557"/>
    <w:rsid w:val="00FA2304"/>
    <w:rsid w:val="00FA2A8E"/>
    <w:rsid w:val="00FA35B3"/>
    <w:rsid w:val="00FA4427"/>
    <w:rsid w:val="00FA4908"/>
    <w:rsid w:val="00FB0726"/>
    <w:rsid w:val="00FB1111"/>
    <w:rsid w:val="00FB1C6E"/>
    <w:rsid w:val="00FB4E26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3791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</cp:lastModifiedBy>
  <cp:revision>13</cp:revision>
  <cp:lastPrinted>2011-03-22T18:03:00Z</cp:lastPrinted>
  <dcterms:created xsi:type="dcterms:W3CDTF">2011-03-10T11:20:00Z</dcterms:created>
  <dcterms:modified xsi:type="dcterms:W3CDTF">2011-03-22T18:54:00Z</dcterms:modified>
</cp:coreProperties>
</file>